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904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9606660</wp:posOffset>
            </wp:positionH>
            <wp:positionV relativeFrom="page">
              <wp:posOffset>1446085</wp:posOffset>
            </wp:positionV>
            <wp:extent cx="883450" cy="206692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8985250</wp:posOffset>
            </wp:positionH>
            <wp:positionV relativeFrom="page">
              <wp:posOffset>4062729</wp:posOffset>
            </wp:positionV>
            <wp:extent cx="166065" cy="74980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65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8096757</wp:posOffset>
                </wp:positionH>
                <wp:positionV relativeFrom="page">
                  <wp:posOffset>1524939</wp:posOffset>
                </wp:positionV>
                <wp:extent cx="889000" cy="578421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889000" cy="5784215"/>
                          <a:chExt cx="889000" cy="578421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96011"/>
                            <a:ext cx="166115" cy="4598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498297"/>
                            <a:ext cx="166115" cy="1912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22376" y="0"/>
                            <a:ext cx="1651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7940">
                                <a:moveTo>
                                  <a:pt x="164592" y="27431"/>
                                </a:moveTo>
                                <a:lnTo>
                                  <a:pt x="164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164592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783" y="96011"/>
                            <a:ext cx="166115" cy="6008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783" y="798525"/>
                            <a:ext cx="166115" cy="1420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783" y="2140026"/>
                            <a:ext cx="166115" cy="1037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783" y="3097098"/>
                            <a:ext cx="166115" cy="24041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783" y="5517845"/>
                            <a:ext cx="166115" cy="245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57783" y="0"/>
                            <a:ext cx="1651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7940">
                                <a:moveTo>
                                  <a:pt x="164592" y="27431"/>
                                </a:moveTo>
                                <a:lnTo>
                                  <a:pt x="164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164592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798525"/>
                            <a:ext cx="345948" cy="4985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11836" y="0"/>
                            <a:ext cx="3460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27940">
                                <a:moveTo>
                                  <a:pt x="345935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73736" y="27432"/>
                                </a:lnTo>
                                <a:lnTo>
                                  <a:pt x="345935" y="27432"/>
                                </a:lnTo>
                                <a:lnTo>
                                  <a:pt x="345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798525"/>
                            <a:ext cx="173736" cy="3698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12090" cy="569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5696585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5696077"/>
                                </a:lnTo>
                                <a:lnTo>
                                  <a:pt x="27419" y="5696077"/>
                                </a:lnTo>
                                <a:lnTo>
                                  <a:pt x="27419" y="27432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212090" h="5696585">
                                <a:moveTo>
                                  <a:pt x="211836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211836" y="27432"/>
                                </a:lnTo>
                                <a:lnTo>
                                  <a:pt x="211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39978pt;margin-top:120.073997pt;width:70pt;height:455.45pt;mso-position-horizontal-relative:page;mso-position-vertical-relative:page;z-index:15731200" id="docshapegroup3" coordorigin="12751,2401" coordsize="1400,9109">
                <v:shape style="position:absolute;left:13888;top:2552;width:262;height:725" type="#_x0000_t75" id="docshape4" stroked="false">
                  <v:imagedata r:id="rId8" o:title=""/>
                </v:shape>
                <v:shape style="position:absolute;left:13888;top:3186;width:262;height:3013" type="#_x0000_t75" id="docshape5" stroked="false">
                  <v:imagedata r:id="rId9" o:title=""/>
                </v:shape>
                <v:rect style="position:absolute;left:13888;top:2401;width:260;height:44" id="docshape6" filled="true" fillcolor="#000000" stroked="false">
                  <v:fill type="solid"/>
                </v:rect>
                <v:shape style="position:absolute;left:13629;top:2552;width:262;height:947" type="#_x0000_t75" id="docshape7" stroked="false">
                  <v:imagedata r:id="rId10" o:title=""/>
                </v:shape>
                <v:shape style="position:absolute;left:13629;top:3659;width:262;height:2237" type="#_x0000_t75" id="docshape8" stroked="false">
                  <v:imagedata r:id="rId11" o:title=""/>
                </v:shape>
                <v:shape style="position:absolute;left:13629;top:5771;width:262;height:1634" type="#_x0000_t75" id="docshape9" stroked="false">
                  <v:imagedata r:id="rId12" o:title=""/>
                </v:shape>
                <v:shape style="position:absolute;left:13629;top:7278;width:262;height:3786" type="#_x0000_t75" id="docshape10" stroked="false">
                  <v:imagedata r:id="rId13" o:title=""/>
                </v:shape>
                <v:shape style="position:absolute;left:13629;top:11091;width:262;height:388" type="#_x0000_t75" id="docshape11" stroked="false">
                  <v:imagedata r:id="rId14" o:title=""/>
                </v:shape>
                <v:rect style="position:absolute;left:13629;top:2401;width:260;height:44" id="docshape12" filled="true" fillcolor="#000000" stroked="false">
                  <v:fill type="solid"/>
                </v:rect>
                <v:shape style="position:absolute;left:13086;top:3659;width:545;height:7851" type="#_x0000_t75" id="docshape13" stroked="false">
                  <v:imagedata r:id="rId15" o:title=""/>
                </v:shape>
                <v:shape style="position:absolute;left:13084;top:2401;width:545;height:44" id="docshape14" coordorigin="13084,2401" coordsize="545,44" path="m13629,2401l13358,2401,13084,2401,13084,2445,13358,2445,13629,2445,13629,2401xe" filled="true" fillcolor="#000000" stroked="false">
                  <v:path arrowok="t"/>
                  <v:fill type="solid"/>
                </v:shape>
                <v:shape style="position:absolute;left:12813;top:3659;width:274;height:5825" type="#_x0000_t75" id="docshape15" stroked="false">
                  <v:imagedata r:id="rId16" o:title=""/>
                </v:shape>
                <v:shape style="position:absolute;left:12750;top:2401;width:334;height:8971" id="docshape16" coordorigin="12751,2401" coordsize="334,8971" path="m12794,2401l12751,2401,12751,2445,12751,11372,12794,11372,12794,2445,12794,2401xm13084,2401l12794,2401,12794,2445,13084,2445,13084,240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7430769</wp:posOffset>
                </wp:positionH>
                <wp:positionV relativeFrom="page">
                  <wp:posOffset>1620951</wp:posOffset>
                </wp:positionV>
                <wp:extent cx="506095" cy="56661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06095" cy="5666105"/>
                          <a:chExt cx="506095" cy="566610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0"/>
                            <a:ext cx="169163" cy="37354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3677996"/>
                            <a:ext cx="169163" cy="19879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30013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940126"/>
                            <a:ext cx="169163" cy="8781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778580"/>
                            <a:ext cx="169163" cy="1554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885260"/>
                            <a:ext cx="169163" cy="2052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039184"/>
                            <a:ext cx="169163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109288"/>
                            <a:ext cx="169163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158056"/>
                            <a:ext cx="169163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301312"/>
                            <a:ext cx="169163" cy="13639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235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5.099976pt;margin-top:127.634003pt;width:39.85pt;height:446.15pt;mso-position-horizontal-relative:page;mso-position-vertical-relative:page;z-index:15731712" id="docshapegroup17" coordorigin="11702,2553" coordsize="797,8923">
                <v:shape style="position:absolute;left:12232;top:2552;width:267;height:5883" type="#_x0000_t75" id="docshape18" stroked="false">
                  <v:imagedata r:id="rId17" o:title=""/>
                </v:shape>
                <v:shape style="position:absolute;left:12232;top:8344;width:267;height:3131" type="#_x0000_t75" id="docshape19" stroked="false">
                  <v:imagedata r:id="rId18" o:title=""/>
                </v:shape>
                <v:shape style="position:absolute;left:11966;top:2552;width:267;height:4727" type="#_x0000_t75" id="docshape20" stroked="false">
                  <v:imagedata r:id="rId19" o:title=""/>
                </v:shape>
                <v:shape style="position:absolute;left:11966;top:7182;width:267;height:1383" type="#_x0000_t75" id="docshape21" stroked="false">
                  <v:imagedata r:id="rId20" o:title=""/>
                </v:shape>
                <v:shape style="position:absolute;left:11966;top:8503;width:267;height:245" type="#_x0000_t75" id="docshape22" stroked="false">
                  <v:imagedata r:id="rId21" o:title=""/>
                </v:shape>
                <v:shape style="position:absolute;left:11966;top:8671;width:267;height:324" type="#_x0000_t75" id="docshape23" stroked="false">
                  <v:imagedata r:id="rId22" o:title=""/>
                </v:shape>
                <v:shape style="position:absolute;left:11966;top:8913;width:267;height:221" type="#_x0000_t75" id="docshape24" stroked="false">
                  <v:imagedata r:id="rId23" o:title=""/>
                </v:shape>
                <v:shape style="position:absolute;left:11966;top:9024;width:267;height:154" type="#_x0000_t75" id="docshape25" stroked="false">
                  <v:imagedata r:id="rId24" o:title=""/>
                </v:shape>
                <v:shape style="position:absolute;left:11966;top:9100;width:267;height:339" type="#_x0000_t75" id="docshape26" stroked="false">
                  <v:imagedata r:id="rId25" o:title=""/>
                </v:shape>
                <v:shape style="position:absolute;left:11966;top:9326;width:267;height:2148" type="#_x0000_t75" id="docshape27" stroked="false">
                  <v:imagedata r:id="rId26" o:title=""/>
                </v:shape>
                <v:shape style="position:absolute;left:11702;top:2552;width:267;height:3710" type="#_x0000_t75" id="docshape28" stroked="false">
                  <v:imagedata r:id="rId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6255384</wp:posOffset>
                </wp:positionH>
                <wp:positionV relativeFrom="page">
                  <wp:posOffset>1620951</wp:posOffset>
                </wp:positionV>
                <wp:extent cx="1009015" cy="568071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009015" cy="5680710"/>
                          <a:chExt cx="1009015" cy="568071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0"/>
                            <a:ext cx="169163" cy="3822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327659"/>
                            <a:ext cx="169163" cy="1869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467817"/>
                            <a:ext cx="169163" cy="752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162761"/>
                            <a:ext cx="169163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449273"/>
                            <a:ext cx="16916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490421"/>
                            <a:ext cx="169163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777314"/>
                            <a:ext cx="169163" cy="6650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2386914"/>
                            <a:ext cx="169163" cy="11960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3516452"/>
                            <a:ext cx="169163" cy="20962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5552897"/>
                            <a:ext cx="169163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0"/>
                            <a:ext cx="169163" cy="1863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1803222"/>
                            <a:ext cx="169163" cy="19475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3691712"/>
                            <a:ext cx="169163" cy="19790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0"/>
                            <a:ext cx="169163" cy="5675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0"/>
                            <a:ext cx="169163" cy="3111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3043758"/>
                            <a:ext cx="169163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3110814"/>
                            <a:ext cx="169163" cy="25694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17703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1707210"/>
                            <a:ext cx="169163" cy="1685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335096"/>
                            <a:ext cx="169163" cy="618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885260"/>
                            <a:ext cx="169163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080332"/>
                            <a:ext cx="169163" cy="15850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651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4434"/>
                            <a:ext cx="169163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690"/>
                            <a:ext cx="169163" cy="6384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22906"/>
                            <a:ext cx="169163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3490"/>
                            <a:ext cx="169163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01798"/>
                            <a:ext cx="169163" cy="4076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58414"/>
                            <a:ext cx="169163" cy="5312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.549988pt;margin-top:127.634003pt;width:79.45pt;height:447.3pt;mso-position-horizontal-relative:page;mso-position-vertical-relative:page;z-index:15732224" id="docshapegroup29" coordorigin="9851,2553" coordsize="1589,8946">
                <v:shape style="position:absolute;left:11173;top:2552;width:267;height:602" type="#_x0000_t75" id="docshape30" stroked="false">
                  <v:imagedata r:id="rId28" o:title=""/>
                </v:shape>
                <v:shape style="position:absolute;left:11173;top:3068;width:267;height:295" type="#_x0000_t75" id="docshape31" stroked="false">
                  <v:imagedata r:id="rId29" o:title=""/>
                </v:shape>
                <v:shape style="position:absolute;left:11173;top:3289;width:267;height:1186" type="#_x0000_t75" id="docshape32" stroked="false">
                  <v:imagedata r:id="rId30" o:title=""/>
                </v:shape>
                <v:shape style="position:absolute;left:11173;top:4383;width:267;height:564" type="#_x0000_t75" id="docshape33" stroked="false">
                  <v:imagedata r:id="rId31" o:title=""/>
                </v:shape>
                <v:shape style="position:absolute;left:11173;top:4835;width:267;height:130" type="#_x0000_t75" id="docshape34" stroked="false">
                  <v:imagedata r:id="rId32" o:title=""/>
                </v:shape>
                <v:shape style="position:absolute;left:11173;top:4899;width:267;height:564" type="#_x0000_t75" id="docshape35" stroked="false">
                  <v:imagedata r:id="rId33" o:title=""/>
                </v:shape>
                <v:shape style="position:absolute;left:11173;top:5351;width:267;height:1048" type="#_x0000_t75" id="docshape36" stroked="false">
                  <v:imagedata r:id="rId34" o:title=""/>
                </v:shape>
                <v:shape style="position:absolute;left:11173;top:6311;width:267;height:1884" type="#_x0000_t75" id="docshape37" stroked="false">
                  <v:imagedata r:id="rId35" o:title=""/>
                </v:shape>
                <v:shape style="position:absolute;left:11173;top:8090;width:267;height:3302" type="#_x0000_t75" id="docshape38" stroked="false">
                  <v:imagedata r:id="rId36" o:title=""/>
                </v:shape>
                <v:shape style="position:absolute;left:11173;top:11297;width:267;height:137" type="#_x0000_t75" id="docshape39" stroked="false">
                  <v:imagedata r:id="rId37" o:title=""/>
                </v:shape>
                <v:shape style="position:absolute;left:10909;top:2552;width:267;height:2935" type="#_x0000_t75" id="docshape40" stroked="false">
                  <v:imagedata r:id="rId38" o:title=""/>
                </v:shape>
                <v:shape style="position:absolute;left:10909;top:5392;width:267;height:3067" type="#_x0000_t75" id="docshape41" stroked="false">
                  <v:imagedata r:id="rId39" o:title=""/>
                </v:shape>
                <v:shape style="position:absolute;left:10909;top:8366;width:267;height:3117" type="#_x0000_t75" id="docshape42" stroked="false">
                  <v:imagedata r:id="rId40" o:title=""/>
                </v:shape>
                <v:shape style="position:absolute;left:10643;top:2552;width:267;height:8938" type="#_x0000_t75" id="docshape43" stroked="false">
                  <v:imagedata r:id="rId41" o:title=""/>
                </v:shape>
                <v:shape style="position:absolute;left:10379;top:2552;width:267;height:4901" type="#_x0000_t75" id="docshape44" stroked="false">
                  <v:imagedata r:id="rId42" o:title=""/>
                </v:shape>
                <v:shape style="position:absolute;left:10379;top:7346;width:267;height:212" type="#_x0000_t75" id="docshape45" stroked="false">
                  <v:imagedata r:id="rId43" o:title=""/>
                </v:shape>
                <v:shape style="position:absolute;left:10379;top:7451;width:267;height:4047" type="#_x0000_t75" id="docshape46" stroked="false">
                  <v:imagedata r:id="rId44" o:title=""/>
                </v:shape>
                <v:shape style="position:absolute;left:10115;top:2552;width:267;height:2788" type="#_x0000_t75" id="docshape47" stroked="false">
                  <v:imagedata r:id="rId45" o:title=""/>
                </v:shape>
                <v:shape style="position:absolute;left:10115;top:5241;width:267;height:2655" type="#_x0000_t75" id="docshape48" stroked="false">
                  <v:imagedata r:id="rId46" o:title=""/>
                </v:shape>
                <v:shape style="position:absolute;left:10115;top:7804;width:267;height:975" type="#_x0000_t75" id="docshape49" stroked="false">
                  <v:imagedata r:id="rId47" o:title=""/>
                </v:shape>
                <v:shape style="position:absolute;left:10115;top:8671;width:267;height:384" type="#_x0000_t75" id="docshape50" stroked="false">
                  <v:imagedata r:id="rId48" o:title=""/>
                </v:shape>
                <v:shape style="position:absolute;left:10115;top:8978;width:267;height:2497" type="#_x0000_t75" id="docshape51" stroked="false">
                  <v:imagedata r:id="rId49" o:title=""/>
                </v:shape>
                <v:shape style="position:absolute;left:9851;top:2552;width:267;height:2601" type="#_x0000_t75" id="docshape52" stroked="false">
                  <v:imagedata r:id="rId50" o:title=""/>
                </v:shape>
                <v:shape style="position:absolute;left:9851;top:5063;width:267;height:339" type="#_x0000_t75" id="docshape53" stroked="false">
                  <v:imagedata r:id="rId51" o:title=""/>
                </v:shape>
                <v:shape style="position:absolute;left:9851;top:5289;width:267;height:1006" type="#_x0000_t75" id="docshape54" stroked="false">
                  <v:imagedata r:id="rId52" o:title=""/>
                </v:shape>
                <v:shape style="position:absolute;left:9851;top:6210;width:267;height:221" type="#_x0000_t75" id="docshape55" stroked="false">
                  <v:imagedata r:id="rId53" o:title=""/>
                </v:shape>
                <v:shape style="position:absolute;left:9851;top:6369;width:267;height:375" type="#_x0000_t75" id="docshape56" stroked="false">
                  <v:imagedata r:id="rId54" o:title=""/>
                </v:shape>
                <v:shape style="position:absolute;left:9851;top:6650;width:267;height:642" type="#_x0000_t75" id="docshape57" stroked="false">
                  <v:imagedata r:id="rId55" o:title=""/>
                </v:shape>
                <v:shape style="position:absolute;left:9851;top:7211;width:267;height:837" type="#_x0000_t75" id="docshape58" stroked="false">
                  <v:imagedata r:id="rId5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5083175</wp:posOffset>
                </wp:positionH>
                <wp:positionV relativeFrom="page">
                  <wp:posOffset>1620951</wp:posOffset>
                </wp:positionV>
                <wp:extent cx="1006475" cy="567055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006475" cy="5670550"/>
                          <a:chExt cx="1006475" cy="567055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930" y="0"/>
                            <a:ext cx="169163" cy="526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930" y="473913"/>
                            <a:ext cx="169163" cy="38318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930" y="4244924"/>
                            <a:ext cx="169163" cy="14251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766" y="0"/>
                            <a:ext cx="169163" cy="4383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766" y="4328744"/>
                            <a:ext cx="169163" cy="166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766" y="4453712"/>
                            <a:ext cx="169163" cy="1214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126" y="0"/>
                            <a:ext cx="169163" cy="2823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126" y="2767914"/>
                            <a:ext cx="169163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126" y="2830398"/>
                            <a:ext cx="169163" cy="445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126" y="3226638"/>
                            <a:ext cx="169163" cy="244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486" y="0"/>
                            <a:ext cx="169163" cy="19926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486" y="1937334"/>
                            <a:ext cx="169163" cy="22197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486" y="4098620"/>
                            <a:ext cx="169163" cy="1566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45" y="0"/>
                            <a:ext cx="169163" cy="19897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4262"/>
                            <a:ext cx="166115" cy="895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0.25pt;margin-top:127.634003pt;width:79.25pt;height:446.5pt;mso-position-horizontal-relative:page;mso-position-vertical-relative:page;z-index:15732736" id="docshapegroup59" coordorigin="8005,2553" coordsize="1585,8930">
                <v:shape style="position:absolute;left:9323;top:2552;width:267;height:830" type="#_x0000_t75" id="docshape60" stroked="false">
                  <v:imagedata r:id="rId57" o:title=""/>
                </v:shape>
                <v:shape style="position:absolute;left:9323;top:3299;width:267;height:6035" type="#_x0000_t75" id="docshape61" stroked="false">
                  <v:imagedata r:id="rId58" o:title=""/>
                </v:shape>
                <v:shape style="position:absolute;left:9323;top:9237;width:267;height:2245" type="#_x0000_t75" id="docshape62" stroked="false">
                  <v:imagedata r:id="rId59" o:title=""/>
                </v:shape>
                <v:shape style="position:absolute;left:9056;top:2552;width:267;height:6904" type="#_x0000_t75" id="docshape63" stroked="false">
                  <v:imagedata r:id="rId60" o:title=""/>
                </v:shape>
                <v:shape style="position:absolute;left:9056;top:9369;width:267;height:263" type="#_x0000_t75" id="docshape64" stroked="false">
                  <v:imagedata r:id="rId61" o:title=""/>
                </v:shape>
                <v:shape style="position:absolute;left:9056;top:9566;width:267;height:1914" type="#_x0000_t75" id="docshape65" stroked="false">
                  <v:imagedata r:id="rId62" o:title=""/>
                </v:shape>
                <v:shape style="position:absolute;left:8792;top:2552;width:267;height:4447" type="#_x0000_t75" id="docshape66" stroked="false">
                  <v:imagedata r:id="rId63" o:title=""/>
                </v:shape>
                <v:shape style="position:absolute;left:8792;top:6911;width:267;height:197" type="#_x0000_t75" id="docshape67" stroked="false">
                  <v:imagedata r:id="rId64" o:title=""/>
                </v:shape>
                <v:shape style="position:absolute;left:8792;top:7010;width:267;height:702" type="#_x0000_t75" id="docshape68" stroked="false">
                  <v:imagedata r:id="rId65" o:title=""/>
                </v:shape>
                <v:shape style="position:absolute;left:8792;top:7634;width:267;height:3848" type="#_x0000_t75" id="docshape69" stroked="false">
                  <v:imagedata r:id="rId66" o:title=""/>
                </v:shape>
                <v:shape style="position:absolute;left:8528;top:2552;width:267;height:3138" type="#_x0000_t75" id="docshape70" stroked="false">
                  <v:imagedata r:id="rId67" o:title=""/>
                </v:shape>
                <v:shape style="position:absolute;left:8528;top:5603;width:267;height:3496" type="#_x0000_t75" id="docshape71" stroked="false">
                  <v:imagedata r:id="rId68" o:title=""/>
                </v:shape>
                <v:shape style="position:absolute;left:8528;top:9007;width:267;height:2467" type="#_x0000_t75" id="docshape72" stroked="false">
                  <v:imagedata r:id="rId69" o:title=""/>
                </v:shape>
                <v:shape style="position:absolute;left:8264;top:2552;width:267;height:3134" type="#_x0000_t75" id="docshape73" stroked="false">
                  <v:imagedata r:id="rId70" o:title=""/>
                </v:shape>
                <v:shape style="position:absolute;left:8005;top:6496;width:262;height:1411" type="#_x0000_t75" id="docshape74" stroked="false">
                  <v:imagedata r:id="rId7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4059046</wp:posOffset>
                </wp:positionH>
                <wp:positionV relativeFrom="page">
                  <wp:posOffset>1620951</wp:posOffset>
                </wp:positionV>
                <wp:extent cx="859790" cy="5680710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859790" cy="5680710"/>
                          <a:chExt cx="859790" cy="5680710"/>
                        </a:xfrm>
                      </wpg:grpSpPr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0"/>
                            <a:ext cx="173736" cy="9331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861009"/>
                            <a:ext cx="173736" cy="48192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852" y="0"/>
                            <a:ext cx="347472" cy="56799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73736" cy="789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710133"/>
                            <a:ext cx="173736" cy="4958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8307"/>
                            <a:ext cx="169163" cy="1767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895"/>
                            <a:ext cx="169163" cy="45528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9.609985pt;margin-top:127.634003pt;width:67.7pt;height:447.3pt;mso-position-horizontal-relative:page;mso-position-vertical-relative:page;z-index:15733248" id="docshapegroup75" coordorigin="6392,2553" coordsize="1354,8946">
                <v:shape style="position:absolute;left:7472;top:2552;width:274;height:1470" type="#_x0000_t75" id="docshape76" stroked="false">
                  <v:imagedata r:id="rId72" o:title=""/>
                </v:shape>
                <v:shape style="position:absolute;left:7472;top:3908;width:274;height:7590" type="#_x0000_t75" id="docshape77" stroked="false">
                  <v:imagedata r:id="rId73" o:title=""/>
                </v:shape>
                <v:shape style="position:absolute;left:6927;top:2552;width:548;height:8945" type="#_x0000_t75" id="docshape78" stroked="false">
                  <v:imagedata r:id="rId74" o:title=""/>
                </v:shape>
                <v:shape style="position:absolute;left:6656;top:2552;width:274;height:1243" type="#_x0000_t75" id="docshape79" stroked="false">
                  <v:imagedata r:id="rId75" o:title=""/>
                </v:shape>
                <v:shape style="position:absolute;left:6656;top:3671;width:274;height:7810" type="#_x0000_t75" id="docshape80" stroked="false">
                  <v:imagedata r:id="rId76" o:title=""/>
                </v:shape>
                <v:shape style="position:absolute;left:6392;top:2552;width:267;height:375" type="#_x0000_t75" id="docshape81" stroked="false">
                  <v:imagedata r:id="rId77" o:title=""/>
                </v:shape>
                <v:shape style="position:absolute;left:6392;top:2833;width:267;height:279" type="#_x0000_t75" id="docshape82" stroked="false">
                  <v:imagedata r:id="rId78" o:title=""/>
                </v:shape>
                <v:shape style="position:absolute;left:6392;top:3042;width:267;height:7170" type="#_x0000_t75" id="docshape83" stroked="false">
                  <v:imagedata r:id="rId7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2709926</wp:posOffset>
                </wp:positionH>
                <wp:positionV relativeFrom="page">
                  <wp:posOffset>1620951</wp:posOffset>
                </wp:positionV>
                <wp:extent cx="1181735" cy="567563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181735" cy="5675630"/>
                          <a:chExt cx="1181735" cy="567563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4" y="0"/>
                            <a:ext cx="173736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4" y="150876"/>
                            <a:ext cx="173736" cy="5520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0"/>
                            <a:ext cx="169163" cy="12759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1208481"/>
                            <a:ext cx="169163" cy="296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1430985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1473657"/>
                            <a:ext cx="169163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1803222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1845894"/>
                            <a:ext cx="169163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2132406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2175078"/>
                            <a:ext cx="169163" cy="13110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3420440"/>
                            <a:ext cx="169163" cy="10260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4382084"/>
                            <a:ext cx="169163" cy="1293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465" y="0"/>
                            <a:ext cx="169163" cy="56681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0"/>
                            <a:ext cx="169163" cy="14579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1391361"/>
                            <a:ext cx="169163" cy="296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1614246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1656918"/>
                            <a:ext cx="169163" cy="413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1987626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2030298"/>
                            <a:ext cx="169163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2316810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2359482"/>
                            <a:ext cx="169163" cy="4320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2729814"/>
                            <a:ext cx="169163" cy="2971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2967558"/>
                            <a:ext cx="169163" cy="736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3630752"/>
                            <a:ext cx="169163" cy="10520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01" y="4616780"/>
                            <a:ext cx="169163" cy="10560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661" y="0"/>
                            <a:ext cx="169163" cy="43049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661" y="4237304"/>
                            <a:ext cx="16916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661" y="4276928"/>
                            <a:ext cx="169163" cy="1943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661" y="4406468"/>
                            <a:ext cx="169163" cy="1267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020" y="0"/>
                            <a:ext cx="169163" cy="56691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7404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380005pt;margin-top:127.634003pt;width:93.05pt;height:446.9pt;mso-position-horizontal-relative:page;mso-position-vertical-relative:page;z-index:15733760" id="docshapegroup84" coordorigin="4268,2553" coordsize="1861,8938">
                <v:shape style="position:absolute;left:5854;top:2552;width:274;height:317" type="#_x0000_t75" id="docshape85" stroked="false">
                  <v:imagedata r:id="rId80" o:title=""/>
                </v:shape>
                <v:shape style="position:absolute;left:5854;top:2790;width:274;height:8693" type="#_x0000_t75" id="docshape86" stroked="false">
                  <v:imagedata r:id="rId81" o:title=""/>
                </v:shape>
                <v:shape style="position:absolute;left:5590;top:2552;width:267;height:2010" type="#_x0000_t75" id="docshape87" stroked="false">
                  <v:imagedata r:id="rId82" o:title=""/>
                </v:shape>
                <v:shape style="position:absolute;left:5590;top:4455;width:267;height:468" type="#_x0000_t75" id="docshape88" stroked="false">
                  <v:imagedata r:id="rId83" o:title=""/>
                </v:shape>
                <v:shape style="position:absolute;left:5590;top:4806;width:267;height:135" type="#_x0000_t75" id="docshape89" stroked="false">
                  <v:imagedata r:id="rId84" o:title=""/>
                </v:shape>
                <v:shape style="position:absolute;left:5590;top:4873;width:267;height:648" type="#_x0000_t75" id="docshape90" stroked="false">
                  <v:imagedata r:id="rId85" o:title=""/>
                </v:shape>
                <v:shape style="position:absolute;left:5590;top:5392;width:267;height:135" type="#_x0000_t75" id="docshape91" stroked="false">
                  <v:imagedata r:id="rId84" o:title=""/>
                </v:shape>
                <v:shape style="position:absolute;left:5590;top:5459;width:267;height:564" type="#_x0000_t75" id="docshape92" stroked="false">
                  <v:imagedata r:id="rId86" o:title=""/>
                </v:shape>
                <v:shape style="position:absolute;left:5590;top:5910;width:267;height:135" type="#_x0000_t75" id="docshape93" stroked="false">
                  <v:imagedata r:id="rId84" o:title=""/>
                </v:shape>
                <v:shape style="position:absolute;left:5590;top:5978;width:267;height:2065" type="#_x0000_t75" id="docshape94" stroked="false">
                  <v:imagedata r:id="rId87" o:title=""/>
                </v:shape>
                <v:shape style="position:absolute;left:5590;top:7939;width:267;height:1616" type="#_x0000_t75" id="docshape95" stroked="false">
                  <v:imagedata r:id="rId88" o:title=""/>
                </v:shape>
                <v:shape style="position:absolute;left:5590;top:9453;width:267;height:2037" type="#_x0000_t75" id="docshape96" stroked="false">
                  <v:imagedata r:id="rId89" o:title=""/>
                </v:shape>
                <v:shape style="position:absolute;left:5326;top:2552;width:267;height:8927" type="#_x0000_t75" id="docshape97" stroked="false">
                  <v:imagedata r:id="rId90" o:title=""/>
                </v:shape>
                <v:shape style="position:absolute;left:5060;top:2552;width:267;height:2296" type="#_x0000_t75" id="docshape98" stroked="false">
                  <v:imagedata r:id="rId91" o:title=""/>
                </v:shape>
                <v:shape style="position:absolute;left:5060;top:4743;width:267;height:468" type="#_x0000_t75" id="docshape99" stroked="false">
                  <v:imagedata r:id="rId92" o:title=""/>
                </v:shape>
                <v:shape style="position:absolute;left:5060;top:5094;width:267;height:135" type="#_x0000_t75" id="docshape100" stroked="false">
                  <v:imagedata r:id="rId84" o:title=""/>
                </v:shape>
                <v:shape style="position:absolute;left:5060;top:5162;width:267;height:651" type="#_x0000_t75" id="docshape101" stroked="false">
                  <v:imagedata r:id="rId93" o:title=""/>
                </v:shape>
                <v:shape style="position:absolute;left:5060;top:5682;width:267;height:135" type="#_x0000_t75" id="docshape102" stroked="false">
                  <v:imagedata r:id="rId84" o:title=""/>
                </v:shape>
                <v:shape style="position:absolute;left:5060;top:5750;width:267;height:564" type="#_x0000_t75" id="docshape103" stroked="false">
                  <v:imagedata r:id="rId94" o:title=""/>
                </v:shape>
                <v:shape style="position:absolute;left:5060;top:6201;width:267;height:135" type="#_x0000_t75" id="docshape104" stroked="false">
                  <v:imagedata r:id="rId84" o:title=""/>
                </v:shape>
                <v:shape style="position:absolute;left:5060;top:6268;width:267;height:681" type="#_x0000_t75" id="docshape105" stroked="false">
                  <v:imagedata r:id="rId95" o:title=""/>
                </v:shape>
                <v:shape style="position:absolute;left:5060;top:6851;width:267;height:468" type="#_x0000_t75" id="docshape106" stroked="false">
                  <v:imagedata r:id="rId96" o:title=""/>
                </v:shape>
                <v:shape style="position:absolute;left:5060;top:7226;width:267;height:1160" type="#_x0000_t75" id="docshape107" stroked="false">
                  <v:imagedata r:id="rId97" o:title=""/>
                </v:shape>
                <v:shape style="position:absolute;left:5060;top:8270;width:267;height:1657" type="#_x0000_t75" id="docshape108" stroked="false">
                  <v:imagedata r:id="rId98" o:title=""/>
                </v:shape>
                <v:shape style="position:absolute;left:5060;top:9823;width:267;height:1664" type="#_x0000_t75" id="docshape109" stroked="false">
                  <v:imagedata r:id="rId99" o:title=""/>
                </v:shape>
                <v:shape style="position:absolute;left:4796;top:2552;width:267;height:6780" type="#_x0000_t75" id="docshape110" stroked="false">
                  <v:imagedata r:id="rId100" o:title=""/>
                </v:shape>
                <v:shape style="position:absolute;left:4796;top:9225;width:267;height:125" type="#_x0000_t75" id="docshape111" stroked="false">
                  <v:imagedata r:id="rId101" o:title=""/>
                </v:shape>
                <v:shape style="position:absolute;left:4796;top:9288;width:267;height:306" type="#_x0000_t75" id="docshape112" stroked="false">
                  <v:imagedata r:id="rId102" o:title=""/>
                </v:shape>
                <v:shape style="position:absolute;left:4796;top:9492;width:267;height:1997" type="#_x0000_t75" id="docshape113" stroked="false">
                  <v:imagedata r:id="rId103" o:title=""/>
                </v:shape>
                <v:shape style="position:absolute;left:4532;top:2552;width:267;height:8928" type="#_x0000_t75" id="docshape114" stroked="false">
                  <v:imagedata r:id="rId104" o:title=""/>
                </v:shape>
                <v:shape style="position:absolute;left:4267;top:2552;width:267;height:2741" type="#_x0000_t75" id="docshape115" stroked="false">
                  <v:imagedata r:id="rId10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680008</wp:posOffset>
                </wp:positionH>
                <wp:positionV relativeFrom="page">
                  <wp:posOffset>1620951</wp:posOffset>
                </wp:positionV>
                <wp:extent cx="1013460" cy="5673090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1013460" cy="5673090"/>
                          <a:chExt cx="1013460" cy="5673090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33" y="0"/>
                            <a:ext cx="341376" cy="56730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0"/>
                            <a:ext cx="169163" cy="55711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5505653"/>
                            <a:ext cx="169163" cy="1577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336803" cy="56716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5667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543999pt;margin-top:127.634003pt;width:79.8pt;height:446.7pt;mso-position-horizontal-relative:page;mso-position-vertical-relative:page;z-index:15734272" id="docshapegroup116" coordorigin="1071,2553" coordsize="1596,8934">
                <v:shape style="position:absolute;left:2129;top:2552;width:538;height:8934" type="#_x0000_t75" id="docshape117" stroked="false">
                  <v:imagedata r:id="rId106" o:title=""/>
                </v:shape>
                <v:shape style="position:absolute;left:1865;top:2552;width:267;height:8774" type="#_x0000_t75" id="docshape118" stroked="false">
                  <v:imagedata r:id="rId107" o:title=""/>
                </v:shape>
                <v:shape style="position:absolute;left:1865;top:11223;width:267;height:249" type="#_x0000_t75" id="docshape119" stroked="false">
                  <v:imagedata r:id="rId108" o:title=""/>
                </v:shape>
                <v:shape style="position:absolute;left:1334;top:2552;width:531;height:8932" type="#_x0000_t75" id="docshape120" stroked="false">
                  <v:imagedata r:id="rId109" o:title=""/>
                </v:shape>
                <v:shape style="position:absolute;left:1070;top:2552;width:267;height:8925" type="#_x0000_t75" id="docshape121" stroked="false">
                  <v:imagedata r:id="rId11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4902708</wp:posOffset>
                </wp:positionH>
                <wp:positionV relativeFrom="page">
                  <wp:posOffset>977138</wp:posOffset>
                </wp:positionV>
                <wp:extent cx="2718435" cy="494665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2718435" cy="4946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0" w:lineRule="auto"/>
                              <w:ind w:left="7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Revisado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Conforme: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Jefe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Servicio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Asuntos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Generales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IID</w:t>
                            </w:r>
                          </w:p>
                          <w:p>
                            <w:pPr>
                              <w:spacing w:before="2"/>
                              <w:ind w:left="1131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Fdo: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Jose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María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Cabrera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Domínguez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040009pt;margin-top:76.940002pt;width:214.05pt;height:38.950pt;mso-position-horizontal-relative:page;mso-position-vertical-relative:page;z-index:15734784" type="#_x0000_t202" id="docshape122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40" w:lineRule="auto" w:before="7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0" w:lineRule="auto"/>
                        <w:ind w:left="7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Revisado</w:t>
                      </w:r>
                      <w:r>
                        <w:rPr>
                          <w:rFonts w:ascii="Calibri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y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Conforme: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El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Jefe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Servicio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Asuntos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Generales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del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</w:rPr>
                        <w:t>IID</w:t>
                      </w:r>
                    </w:p>
                    <w:p>
                      <w:pPr>
                        <w:spacing w:before="2"/>
                        <w:ind w:left="1131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Fdo:</w:t>
                      </w:r>
                      <w:r>
                        <w:rPr>
                          <w:spacing w:val="2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Jose</w:t>
                      </w:r>
                      <w:r>
                        <w:rPr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María</w:t>
                      </w:r>
                      <w:r>
                        <w:rPr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Cabrera</w:t>
                      </w:r>
                      <w:r>
                        <w:rPr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sz w:val="14"/>
                        </w:rPr>
                        <w:t>Domínguez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1983232</wp:posOffset>
                </wp:positionH>
                <wp:positionV relativeFrom="page">
                  <wp:posOffset>977138</wp:posOffset>
                </wp:positionV>
                <wp:extent cx="2571750" cy="4953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2571750" cy="495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0" w:lineRule="auto"/>
                              <w:ind w:left="278" w:right="28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propuesta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Directora-Gerente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IID</w:t>
                            </w:r>
                          </w:p>
                          <w:p>
                            <w:pPr>
                              <w:pStyle w:val="BodyText"/>
                              <w:spacing w:line="240" w:lineRule="auto" w:before="5"/>
                              <w:ind w:left="278" w:right="285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(Acuerdo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Consejo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 Gobierno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Insular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septiembre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2023)</w:t>
                            </w:r>
                          </w:p>
                          <w:p>
                            <w:pPr>
                              <w:spacing w:before="2"/>
                              <w:ind w:left="285" w:right="7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Fdo: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Leticia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López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Estrada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160004pt;margin-top:76.940002pt;width:202.5pt;height:39pt;mso-position-horizontal-relative:page;mso-position-vertical-relative:page;z-index:15735296" type="#_x0000_t202" id="docshape123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40" w:lineRule="auto" w:before="7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0" w:lineRule="auto"/>
                        <w:ind w:left="278" w:right="281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propuesta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la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Directora-Gerente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del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</w:rPr>
                        <w:t>IID</w:t>
                      </w:r>
                    </w:p>
                    <w:p>
                      <w:pPr>
                        <w:pStyle w:val="BodyText"/>
                        <w:spacing w:line="240" w:lineRule="auto" w:before="5"/>
                        <w:ind w:left="278" w:right="285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(Acuerdo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Consejo</w:t>
                      </w:r>
                      <w:r>
                        <w:rPr>
                          <w:rFonts w:ascii="Calibri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 Gobierno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Insular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5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septiembre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1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</w:rPr>
                        <w:t>2023)</w:t>
                      </w:r>
                    </w:p>
                    <w:p>
                      <w:pPr>
                        <w:spacing w:before="2"/>
                        <w:ind w:left="285" w:right="7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Fdo:</w:t>
                      </w:r>
                      <w:r>
                        <w:rPr>
                          <w:spacing w:val="2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Leticia</w:t>
                      </w:r>
                      <w:r>
                        <w:rPr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López</w:t>
                      </w:r>
                      <w:r>
                        <w:rPr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sz w:val="14"/>
                        </w:rPr>
                        <w:t>Estrada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9137833</wp:posOffset>
                </wp:positionH>
                <wp:positionV relativeFrom="page">
                  <wp:posOffset>1518335</wp:posOffset>
                </wp:positionV>
                <wp:extent cx="327660" cy="809625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32766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18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Ref.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4"/>
                                <w:u w:val="single"/>
                              </w:rPr>
                              <w:t>A. Generales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</w:rPr>
                              <w:t>Signatura.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4"/>
                              </w:rPr>
                              <w:t>JMCD/cfd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  <w:t>Expte. n.º 299/2025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9.514465pt;margin-top:119.554001pt;width:25.8pt;height:63.75pt;mso-position-horizontal-relative:page;mso-position-vertical-relative:page;z-index:15735808" type="#_x0000_t202" id="docshape124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18" w:firstLine="0"/>
                        <w:jc w:val="left"/>
                        <w:rPr>
                          <w:rFonts w:ascii="Times New Roman" w:hAnsi="Times New Roman"/>
                          <w:b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Ref. </w:t>
                      </w:r>
                      <w:r>
                        <w:rPr>
                          <w:rFonts w:ascii="Times New Roman" w:hAnsi="Times New Roman"/>
                          <w:b/>
                          <w:sz w:val="14"/>
                          <w:u w:val="single"/>
                        </w:rPr>
                        <w:t>A. Generales</w:t>
                      </w:r>
                      <w:r>
                        <w:rPr>
                          <w:rFonts w:ascii="Times New Roman" w:hAnsi="Times New Roman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</w:rPr>
                        <w:t>Signatura.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4"/>
                        </w:rPr>
                        <w:t>JMCD/cfd</w:t>
                      </w:r>
                      <w:r>
                        <w:rPr>
                          <w:rFonts w:ascii="Times New Roman" w:hAnsi="Times New Roman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14"/>
                        </w:rPr>
                        <w:t>Expte. n.º 299/2025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322650</wp:posOffset>
                </wp:positionH>
                <wp:positionV relativeFrom="page">
                  <wp:posOffset>7485760</wp:posOffset>
                </wp:positionV>
                <wp:extent cx="165735" cy="889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657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405567pt;margin-top:589.429993pt;width:13.05pt;height:7pt;mso-position-horizontal-relative:page;mso-position-vertical-relative:page;z-index:15736320" type="#_x0000_t202" id="docshape125" filled="false" stroked="false">
                <v:textbox inset="0,0,0,0" style="layout-flow:vertical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936240" cy="374650"/>
                <wp:effectExtent l="0" t="0" r="0" b="6350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2936240" cy="374650"/>
                          <a:chExt cx="2936240" cy="37465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3175" y="3175"/>
                            <a:ext cx="292989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890" h="368300">
                                <a:moveTo>
                                  <a:pt x="0" y="0"/>
                                </a:moveTo>
                                <a:lnTo>
                                  <a:pt x="0" y="368299"/>
                                </a:lnTo>
                                <a:lnTo>
                                  <a:pt x="2929636" y="368299"/>
                                </a:lnTo>
                                <a:lnTo>
                                  <a:pt x="2929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1.2pt;height:29.5pt;mso-position-horizontal-relative:char;mso-position-vertical-relative:line" id="docshapegroup126" coordorigin="0,0" coordsize="4624,590">
                <v:rect style="position:absolute;left:5;top:5;width:4614;height:580" id="docshape127" filled="false" stroked="true" strokeweight=".5pt" strokecolor="#7f7f7f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33"/>
          <w:sz w:val="20"/>
        </w:rPr>
        <mc:AlternateContent>
          <mc:Choice Requires="wps">
            <w:drawing>
              <wp:inline distT="0" distB="0" distL="0" distR="0">
                <wp:extent cx="2936240" cy="374650"/>
                <wp:effectExtent l="0" t="0" r="0" b="6350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2936240" cy="374650"/>
                          <a:chExt cx="2936240" cy="37465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3175" y="3175"/>
                            <a:ext cx="292989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890" h="368300">
                                <a:moveTo>
                                  <a:pt x="0" y="0"/>
                                </a:moveTo>
                                <a:lnTo>
                                  <a:pt x="0" y="368299"/>
                                </a:lnTo>
                                <a:lnTo>
                                  <a:pt x="2929635" y="368299"/>
                                </a:lnTo>
                                <a:lnTo>
                                  <a:pt x="2929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1.2pt;height:29.5pt;mso-position-horizontal-relative:char;mso-position-vertical-relative:line" id="docshapegroup128" coordorigin="0,0" coordsize="4624,590">
                <v:rect style="position:absolute;left:5;top:5;width:4614;height:580" id="docshape129" filled="false" stroked="true" strokeweight=".5pt" strokecolor="#7f7f7f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spacing w:val="33"/>
          <w:sz w:val="20"/>
        </w:rPr>
      </w:r>
    </w:p>
    <w:p>
      <w:pPr>
        <w:pStyle w:val="BodyText"/>
        <w:spacing w:line="240" w:lineRule="auto"/>
        <w:ind w:left="0"/>
        <w:rPr>
          <w:rFonts w:ascii="Times New Roman"/>
          <w:sz w:val="20"/>
        </w:rPr>
      </w:pPr>
    </w:p>
    <w:p>
      <w:pPr>
        <w:pStyle w:val="BodyText"/>
        <w:spacing w:line="240" w:lineRule="auto"/>
        <w:ind w:left="0"/>
        <w:rPr>
          <w:rFonts w:ascii="Times New Roman"/>
          <w:sz w:val="20"/>
        </w:rPr>
      </w:pPr>
    </w:p>
    <w:p>
      <w:pPr>
        <w:pStyle w:val="BodyText"/>
        <w:spacing w:line="240" w:lineRule="auto"/>
        <w:ind w:left="0"/>
        <w:rPr>
          <w:rFonts w:ascii="Times New Roman"/>
          <w:sz w:val="20"/>
        </w:rPr>
      </w:pPr>
    </w:p>
    <w:p>
      <w:pPr>
        <w:pStyle w:val="BodyText"/>
        <w:spacing w:line="240" w:lineRule="auto"/>
        <w:ind w:left="0"/>
        <w:rPr>
          <w:rFonts w:ascii="Times New Roman"/>
          <w:sz w:val="20"/>
        </w:rPr>
      </w:pPr>
    </w:p>
    <w:p>
      <w:pPr>
        <w:pStyle w:val="BodyText"/>
        <w:spacing w:line="240" w:lineRule="auto"/>
        <w:ind w:left="0"/>
        <w:rPr>
          <w:rFonts w:ascii="Times New Roman"/>
          <w:sz w:val="20"/>
        </w:rPr>
      </w:pPr>
    </w:p>
    <w:p>
      <w:pPr>
        <w:pStyle w:val="BodyText"/>
        <w:spacing w:line="240" w:lineRule="auto" w:before="144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1865629</wp:posOffset>
                </wp:positionH>
                <wp:positionV relativeFrom="paragraph">
                  <wp:posOffset>253096</wp:posOffset>
                </wp:positionV>
                <wp:extent cx="676910" cy="5675630"/>
                <wp:effectExtent l="0" t="0" r="0" b="0"/>
                <wp:wrapTopAndBottom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76910" cy="5675630"/>
                          <a:chExt cx="676910" cy="5675630"/>
                        </a:xfrm>
                      </wpg:grpSpPr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0"/>
                            <a:ext cx="173736" cy="245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184404"/>
                            <a:ext cx="173736" cy="6844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783285"/>
                            <a:ext cx="169163" cy="48908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0"/>
                            <a:ext cx="169163" cy="4276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4211396"/>
                            <a:ext cx="169163" cy="6690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4897196"/>
                            <a:ext cx="169163" cy="7780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5670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324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899994pt;margin-top:19.928862pt;width:53.3pt;height:446.9pt;mso-position-horizontal-relative:page;mso-position-vertical-relative:paragraph;z-index:-15727616;mso-wrap-distance-left:0;mso-wrap-distance-right:0" id="docshapegroup130" coordorigin="2938,399" coordsize="1066,8938">
                <v:shape style="position:absolute;left:3730;top:398;width:274;height:388" type="#_x0000_t75" id="docshape131" stroked="false">
                  <v:imagedata r:id="rId111" o:title=""/>
                </v:shape>
                <v:shape style="position:absolute;left:3730;top:688;width:274;height:1078" type="#_x0000_t75" id="docshape132" stroked="false">
                  <v:imagedata r:id="rId112" o:title=""/>
                </v:shape>
                <v:shape style="position:absolute;left:3730;top:1632;width:267;height:7703" type="#_x0000_t75" id="docshape133" stroked="false">
                  <v:imagedata r:id="rId113" o:title=""/>
                </v:shape>
                <v:shape style="position:absolute;left:3466;top:398;width:267;height:6735" type="#_x0000_t75" id="docshape134" stroked="false">
                  <v:imagedata r:id="rId114" o:title=""/>
                </v:shape>
                <v:shape style="position:absolute;left:3466;top:7030;width:267;height:1054" type="#_x0000_t75" id="docshape135" stroked="false">
                  <v:imagedata r:id="rId115" o:title=""/>
                </v:shape>
                <v:shape style="position:absolute;left:3466;top:8110;width:267;height:1226" type="#_x0000_t75" id="docshape136" stroked="false">
                  <v:imagedata r:id="rId116" o:title=""/>
                </v:shape>
                <v:shape style="position:absolute;left:3202;top:398;width:267;height:8931" type="#_x0000_t75" id="docshape137" stroked="false">
                  <v:imagedata r:id="rId117" o:title=""/>
                </v:shape>
                <v:shape style="position:absolute;left:2938;top:398;width:267;height:5105" type="#_x0000_t75" id="docshape138" stroked="false">
                  <v:imagedata r:id="rId11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 w:line="240" w:lineRule="auto"/>
        <w:rPr>
          <w:rFonts w:ascii="Times New Roman"/>
          <w:sz w:val="20"/>
        </w:rPr>
        <w:sectPr>
          <w:footerReference w:type="default" r:id="rId5"/>
          <w:type w:val="continuous"/>
          <w:pgSz w:w="16850" w:h="14180" w:orient="landscape"/>
          <w:pgMar w:header="0" w:footer="455" w:top="380" w:bottom="640" w:left="2409" w:right="283"/>
          <w:pgNumType w:start="1"/>
        </w:sectPr>
      </w:pPr>
    </w:p>
    <w:p>
      <w:pPr>
        <w:pStyle w:val="BodyText"/>
        <w:spacing w:line="240" w:lineRule="auto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9606660</wp:posOffset>
            </wp:positionH>
            <wp:positionV relativeFrom="page">
              <wp:posOffset>1446085</wp:posOffset>
            </wp:positionV>
            <wp:extent cx="883450" cy="2066925"/>
            <wp:effectExtent l="0" t="0" r="0" b="0"/>
            <wp:wrapNone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9120885</wp:posOffset>
                </wp:positionH>
                <wp:positionV relativeFrom="page">
                  <wp:posOffset>1620951</wp:posOffset>
                </wp:positionV>
                <wp:extent cx="337185" cy="5655945"/>
                <wp:effectExtent l="0" t="0" r="0" b="0"/>
                <wp:wrapNone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337185" cy="5655945"/>
                          <a:chExt cx="337185" cy="5655945"/>
                        </a:xfrm>
                      </wpg:grpSpPr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48338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775276"/>
                            <a:ext cx="169163" cy="6299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5342585"/>
                            <a:ext cx="169163" cy="312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38670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8.179993pt;margin-top:127.634003pt;width:26.55pt;height:445.35pt;mso-position-horizontal-relative:page;mso-position-vertical-relative:page;z-index:15737856" id="docshapegroup139" coordorigin="14364,2553" coordsize="531,8907">
                <v:shape style="position:absolute;left:14627;top:2552;width:267;height:7613" type="#_x0000_t75" id="docshape140" stroked="false">
                  <v:imagedata r:id="rId119" o:title=""/>
                </v:shape>
                <v:shape style="position:absolute;left:14627;top:10072;width:267;height:992" type="#_x0000_t75" id="docshape141" stroked="false">
                  <v:imagedata r:id="rId120" o:title=""/>
                </v:shape>
                <v:shape style="position:absolute;left:14627;top:10966;width:267;height:493" type="#_x0000_t75" id="docshape142" stroked="false">
                  <v:imagedata r:id="rId121" o:title=""/>
                </v:shape>
                <v:shape style="position:absolute;left:14363;top:2552;width:267;height:6090" type="#_x0000_t75" id="docshape143" stroked="false">
                  <v:imagedata r:id="rId12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8113521</wp:posOffset>
                </wp:positionH>
                <wp:positionV relativeFrom="page">
                  <wp:posOffset>1620951</wp:posOffset>
                </wp:positionV>
                <wp:extent cx="840105" cy="5685155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840105" cy="5685155"/>
                          <a:chExt cx="840105" cy="5685155"/>
                        </a:xfrm>
                      </wpg:grpSpPr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0"/>
                            <a:ext cx="336803" cy="5684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0"/>
                            <a:ext cx="169163" cy="49904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4930724"/>
                            <a:ext cx="169163" cy="752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5684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23934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8.859985pt;margin-top:127.634003pt;width:66.150pt;height:447.65pt;mso-position-horizontal-relative:page;mso-position-vertical-relative:page;z-index:15738368" id="docshapegroup144" coordorigin="12777,2553" coordsize="1323,8953">
                <v:shape style="position:absolute;left:13569;top:2552;width:531;height:8953" type="#_x0000_t75" id="docshape145" stroked="false">
                  <v:imagedata r:id="rId123" o:title=""/>
                </v:shape>
                <v:shape style="position:absolute;left:13305;top:2552;width:267;height:7859" type="#_x0000_t75" id="docshape146" stroked="false">
                  <v:imagedata r:id="rId124" o:title=""/>
                </v:shape>
                <v:shape style="position:absolute;left:13305;top:10317;width:267;height:1186" type="#_x0000_t75" id="docshape147" stroked="false">
                  <v:imagedata r:id="rId125" o:title=""/>
                </v:shape>
                <v:shape style="position:absolute;left:13041;top:2552;width:267;height:8952" type="#_x0000_t75" id="docshape148" stroked="false">
                  <v:imagedata r:id="rId126" o:title=""/>
                </v:shape>
                <v:shape style="position:absolute;left:12777;top:2552;width:267;height:3770" type="#_x0000_t75" id="docshape149" stroked="false">
                  <v:imagedata r:id="rId1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7767573</wp:posOffset>
            </wp:positionH>
            <wp:positionV relativeFrom="page">
              <wp:posOffset>4551934</wp:posOffset>
            </wp:positionV>
            <wp:extent cx="172049" cy="2017776"/>
            <wp:effectExtent l="0" t="0" r="0" b="0"/>
            <wp:wrapNone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49" cy="2017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322650</wp:posOffset>
                </wp:positionH>
                <wp:positionV relativeFrom="page">
                  <wp:posOffset>7485760</wp:posOffset>
                </wp:positionV>
                <wp:extent cx="165735" cy="889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1657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405567pt;margin-top:589.429993pt;width:13.05pt;height:7pt;mso-position-horizontal-relative:page;mso-position-vertical-relative:page;z-index:15739392" type="#_x0000_t202" id="docshape150" filled="false" stroked="false">
                <v:textbox inset="0,0,0,0" style="layout-flow:vertical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40" w:lineRule="auto"/>
        <w:ind w:left="0"/>
        <w:rPr>
          <w:rFonts w:ascii="Times New Roman"/>
          <w:sz w:val="20"/>
        </w:rPr>
      </w:pPr>
    </w:p>
    <w:p>
      <w:pPr>
        <w:pStyle w:val="BodyText"/>
        <w:spacing w:line="240" w:lineRule="auto"/>
        <w:ind w:left="0"/>
        <w:rPr>
          <w:rFonts w:ascii="Times New Roman"/>
          <w:sz w:val="20"/>
        </w:rPr>
      </w:pPr>
    </w:p>
    <w:p>
      <w:pPr>
        <w:pStyle w:val="BodyText"/>
        <w:spacing w:line="240" w:lineRule="auto"/>
        <w:ind w:left="0"/>
        <w:rPr>
          <w:rFonts w:ascii="Times New Roman"/>
          <w:sz w:val="20"/>
        </w:rPr>
      </w:pPr>
    </w:p>
    <w:p>
      <w:pPr>
        <w:pStyle w:val="BodyText"/>
        <w:spacing w:line="240" w:lineRule="auto" w:before="160"/>
        <w:ind w:left="0"/>
        <w:rPr>
          <w:rFonts w:ascii="Times New Roman"/>
          <w:sz w:val="20"/>
        </w:rPr>
      </w:pPr>
    </w:p>
    <w:p>
      <w:pPr>
        <w:pStyle w:val="BodyText"/>
        <w:spacing w:line="240" w:lineRule="auto"/>
        <w:ind w:left="932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89584" cy="2195195"/>
                <wp:effectExtent l="0" t="0" r="0" b="5080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489584" cy="2195195"/>
                          <a:chExt cx="489584" cy="2195195"/>
                        </a:xfrm>
                      </wpg:grpSpPr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1" y="656793"/>
                            <a:ext cx="164515" cy="9391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2" y="0"/>
                            <a:ext cx="161544" cy="21946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0385"/>
                            <a:ext cx="166115" cy="1322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8.550pt;height:172.85pt;mso-position-horizontal-relative:char;mso-position-vertical-relative:line" id="docshapegroup151" coordorigin="0,0" coordsize="771,3457">
                <v:shape style="position:absolute;left:511;top:1034;width:260;height:1479" type="#_x0000_t75" id="docshape152" stroked="false">
                  <v:imagedata r:id="rId129" o:title=""/>
                </v:shape>
                <v:shape style="position:absolute;left:259;top:0;width:255;height:3457" type="#_x0000_t75" id="docshape153" stroked="false">
                  <v:imagedata r:id="rId130" o:title=""/>
                </v:shape>
                <v:shape style="position:absolute;left:0;top:693;width:262;height:2083" type="#_x0000_t75" id="docshape154" stroked="false">
                  <v:imagedata r:id="rId131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after="0" w:line="240" w:lineRule="auto"/>
        <w:rPr>
          <w:rFonts w:ascii="Times New Roman"/>
          <w:sz w:val="20"/>
        </w:rPr>
        <w:sectPr>
          <w:pgSz w:w="16850" w:h="14180" w:orient="landscape"/>
          <w:pgMar w:header="0" w:footer="455" w:top="1600" w:bottom="1140" w:left="2409" w:right="283"/>
        </w:sectPr>
      </w:pPr>
    </w:p>
    <w:p>
      <w:pPr>
        <w:pStyle w:val="BodyText"/>
        <w:spacing w:line="240" w:lineRule="auto"/>
        <w:ind w:left="51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8221471</wp:posOffset>
            </wp:positionH>
            <wp:positionV relativeFrom="page">
              <wp:posOffset>9893807</wp:posOffset>
            </wp:positionV>
            <wp:extent cx="419100" cy="419100"/>
            <wp:effectExtent l="0" t="0" r="0" b="0"/>
            <wp:wrapNone/>
            <wp:docPr id="162" name="Image 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Image 162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0928" type="#_x0000_t202" id="docshape156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8406489</wp:posOffset>
                </wp:positionH>
                <wp:positionV relativeFrom="page">
                  <wp:posOffset>6597253</wp:posOffset>
                </wp:positionV>
                <wp:extent cx="263525" cy="323342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9.468811pt;width:20.75pt;height:254.6pt;mso-position-horizontal-relative:page;mso-position-vertical-relative:page;z-index:15741440" type="#_x0000_t202" id="docshape15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531622" cy="173735"/>
            <wp:effectExtent l="0" t="0" r="0" b="0"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22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5"/>
        <w:ind w:left="0"/>
        <w:rPr>
          <w:rFonts w:ascii="Times New Roman"/>
          <w:sz w:val="10"/>
        </w:rPr>
      </w:pP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1620951</wp:posOffset>
                </wp:positionH>
                <wp:positionV relativeFrom="paragraph">
                  <wp:posOffset>91439</wp:posOffset>
                </wp:positionV>
                <wp:extent cx="5681980" cy="520065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5681980" cy="520065"/>
                          <a:chExt cx="5681980" cy="520065"/>
                        </a:xfrm>
                      </wpg:grpSpPr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922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1465" y="0"/>
                            <a:ext cx="4218432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"/>
                            <a:ext cx="5681980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5947"/>
                            <a:ext cx="4332351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8640" y="345947"/>
                            <a:ext cx="70103" cy="1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634003pt;margin-top:7.2pt;width:447.4pt;height:40.950pt;mso-position-horizontal-relative:page;mso-position-vertical-relative:paragraph;z-index:-15717376;mso-wrap-distance-left:0;mso-wrap-distance-right:0" id="docshapegroup158" coordorigin="2553,144" coordsize="8948,819">
                <v:shape style="position:absolute;left:2552;top:144;width:2418;height:274" type="#_x0000_t75" id="docshape159" stroked="false">
                  <v:imagedata r:id="rId136" o:title=""/>
                </v:shape>
                <v:shape style="position:absolute;left:4854;top:144;width:6644;height:274" type="#_x0000_t75" id="docshape160" stroked="false">
                  <v:imagedata r:id="rId137" o:title=""/>
                </v:shape>
                <v:shape style="position:absolute;left:2552;top:417;width:8948;height:274" type="#_x0000_t75" id="docshape161" stroked="false">
                  <v:imagedata r:id="rId138" o:title=""/>
                </v:shape>
                <v:shape style="position:absolute;left:2552;top:688;width:6823;height:274" type="#_x0000_t75" id="docshape162" stroked="false">
                  <v:imagedata r:id="rId139" o:title=""/>
                </v:shape>
                <v:shape style="position:absolute;left:9259;top:688;width:111;height:274" type="#_x0000_t75" id="docshape163" stroked="false">
                  <v:imagedata r:id="rId14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0" w:lineRule="auto" w:before="43"/>
        <w:ind w:left="0"/>
        <w:rPr>
          <w:rFonts w:ascii="Times New Roman"/>
          <w:sz w:val="20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ind w:left="69" w:right="3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 </w:t>
            </w:r>
            <w:r>
              <w:rPr>
                <w:b/>
                <w:spacing w:val="-6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CFEM- 0001-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G35831544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Neko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2.840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0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CFEM- 0002-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G35735489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Touitsu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Center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 w:before="100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1.400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CFEM- 0003-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G35769058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Ukon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CFEM- 0004-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G35500610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1308" w:val="left" w:leader="none"/>
                <w:tab w:pos="2474" w:val="left" w:leader="none"/>
                <w:tab w:pos="3157" w:val="left" w:leader="none"/>
              </w:tabs>
              <w:spacing w:line="270" w:lineRule="atLeast" w:before="99"/>
              <w:ind w:left="70" w:right="59"/>
              <w:rPr>
                <w:sz w:val="22"/>
              </w:rPr>
            </w:pPr>
            <w:r>
              <w:rPr>
                <w:spacing w:val="-2"/>
                <w:sz w:val="22"/>
              </w:rPr>
              <w:t>Asociación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Voleibol Blockaut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CFEM- 0005-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G76059864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Grandama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375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CFEM- 0006-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G35275965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2"/>
                <w:sz w:val="22"/>
              </w:rPr>
              <w:t> Castillo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1.070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0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CFEM- 0007-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G76151620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Goduro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395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CFEM- 0008-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G35920982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Reyes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Damas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CFEM- 0009-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G35140607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Mateo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415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CFEM- 0010-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G76086313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Gimnástico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Olimpus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Zeus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CFEM- 0011-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G70968805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Zerdeja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1.015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CFEM- 0012-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G35595859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Tambara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1.500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0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CFEM- 0013-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G35897636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Gimnasio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CFEM- 0014-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G35220888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Unión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Taburiente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Hockey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1.375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CFEM- 0015-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G35464684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Crucitas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Agüimes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CFEM- 0016-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G76235472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Voleyplaya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3.250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10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CFEM- 0017-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G76220730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Franco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185</w:t>
            </w:r>
          </w:p>
        </w:tc>
      </w:tr>
    </w:tbl>
    <w:p>
      <w:pPr>
        <w:pStyle w:val="TableParagraph"/>
        <w:spacing w:after="0" w:line="252" w:lineRule="exact"/>
        <w:jc w:val="right"/>
        <w:rPr>
          <w:sz w:val="22"/>
        </w:rPr>
        <w:sectPr>
          <w:headerReference w:type="default" r:id="rId132"/>
          <w:footerReference w:type="default" r:id="rId133"/>
          <w:pgSz w:w="14180" w:h="16850"/>
          <w:pgMar w:header="321" w:footer="248" w:top="1920" w:bottom="44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CFEM- 0018-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G76260868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Arays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2.080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CFEM- 0019-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G35286954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Vecindario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CFEM- 0020-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G35913995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669" w:val="left" w:leader="none"/>
                <w:tab w:pos="1766" w:val="left" w:leader="none"/>
                <w:tab w:pos="2193" w:val="left" w:leader="none"/>
                <w:tab w:pos="3222" w:val="left" w:leader="none"/>
              </w:tabs>
              <w:spacing w:line="266" w:lineRule="exact" w:before="107"/>
              <w:ind w:left="70" w:right="59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Gimnasia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Rítmica </w:t>
            </w:r>
            <w:r>
              <w:rPr>
                <w:sz w:val="22"/>
              </w:rPr>
              <w:t>Attenya -Telde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3.075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CFEM- 0021-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G76226646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Dojo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Kumite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CFEM- 0022-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G35031384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Real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Las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Palmas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Golf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735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CFEM- 0023-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G76212299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Agoge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CFEM- 0024-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G35553593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713" w:val="left" w:leader="none"/>
                <w:tab w:pos="1850" w:val="left" w:leader="none"/>
                <w:tab w:pos="3340" w:val="left" w:leader="none"/>
              </w:tabs>
              <w:spacing w:line="270" w:lineRule="atLeast" w:before="99"/>
              <w:ind w:left="70" w:right="58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Entrehigueras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ATCO. </w:t>
            </w:r>
            <w:r>
              <w:rPr>
                <w:spacing w:val="-2"/>
                <w:sz w:val="22"/>
              </w:rPr>
              <w:t>Marzasport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CFEM- 0025-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G35524990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Hockey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Agonek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Hockey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1.065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CFEM- 0026-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G35680370</w:t>
            </w:r>
          </w:p>
        </w:tc>
        <w:tc>
          <w:tcPr>
            <w:tcW w:w="3963" w:type="dxa"/>
          </w:tcPr>
          <w:p>
            <w:pPr>
              <w:pStyle w:val="TableParagraph"/>
              <w:spacing w:line="266" w:lineRule="exact" w:before="108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Cañón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 Ámbar Las Huesas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CFEM- 0027-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G35999127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Daisan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Tablero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3.255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CFEM- 0028-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G76105766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Akari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3.720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CFEM- 0029-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G76371350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Guaguas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CFEM- 0030-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G35448596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Faynagua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Ciudad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Telde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CFEM- 0031-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G35051739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Remudas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Isla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Gran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2.725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CFEM- 0032-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G76029677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Guia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6.120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CFEM- 0033-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G35600410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Tama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102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3.785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CFEM- 0034-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G76017359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Polikata-</w:t>
            </w:r>
            <w:r>
              <w:rPr>
                <w:spacing w:val="-2"/>
                <w:sz w:val="22"/>
              </w:rPr>
              <w:t>Guruma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515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CFEM- 0035-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G76339217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Magwag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Playa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CFEM- 0036-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G35250380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Vecinos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Puerto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Santa </w:t>
            </w:r>
            <w:r>
              <w:rPr>
                <w:spacing w:val="-2"/>
                <w:sz w:val="22"/>
              </w:rPr>
              <w:t>Lucía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1952" type="#_x0000_t202" id="docshape165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8406489</wp:posOffset>
                </wp:positionH>
                <wp:positionV relativeFrom="page">
                  <wp:posOffset>6597253</wp:posOffset>
                </wp:positionV>
                <wp:extent cx="263525" cy="323342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9.468811pt;width:20.75pt;height:254.6pt;mso-position-horizontal-relative:page;mso-position-vertical-relative:page;z-index:15742464" type="#_x0000_t202" id="docshape16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4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headerReference w:type="default" r:id="rId141"/>
          <w:footerReference w:type="default" r:id="rId142"/>
          <w:pgSz w:w="14180" w:h="16850"/>
          <w:pgMar w:header="321" w:footer="960" w:top="1920" w:bottom="114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CFEM- 0037-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G76013739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Suresanta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2.270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CFEM- 0038-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G35724947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833" w:val="left" w:leader="none"/>
                <w:tab w:pos="2090" w:val="left" w:leader="none"/>
                <w:tab w:pos="3193" w:val="left" w:leader="none"/>
              </w:tabs>
              <w:spacing w:line="270" w:lineRule="atLeast" w:before="99"/>
              <w:ind w:left="70" w:right="58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Cenobio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Valerón </w:t>
            </w:r>
            <w:r>
              <w:rPr>
                <w:sz w:val="22"/>
              </w:rPr>
              <w:t>Baloncesto Guía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CFEM- 0039-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G35250687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J.A.V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.Olímpico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8.100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CFEM- 0040-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G35657592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Gimnasio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Arashi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102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CFEM- 0041-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G35963446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Fudoshin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Club </w:t>
            </w:r>
            <w:r>
              <w:rPr>
                <w:spacing w:val="-2"/>
                <w:sz w:val="22"/>
              </w:rPr>
              <w:t>Tablero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CFEM- 0042-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G42816058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ACIC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CFEM- 0043-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G35850692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Akiyama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CFEM- 0044-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G76231638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G.R.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Palas-Atenea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María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Guía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920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CFEM- 0045-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G76071240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Ilja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Sport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635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CFEM- 0046-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G35249697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1418" w:val="left" w:leader="none"/>
                <w:tab w:pos="2627" w:val="left" w:leader="none"/>
                <w:tab w:pos="3614" w:val="left" w:leader="none"/>
              </w:tabs>
              <w:spacing w:line="270" w:lineRule="atLeast" w:before="102"/>
              <w:ind w:left="70" w:right="59"/>
              <w:rPr>
                <w:sz w:val="22"/>
              </w:rPr>
            </w:pPr>
            <w:r>
              <w:rPr>
                <w:spacing w:val="-2"/>
                <w:sz w:val="22"/>
              </w:rPr>
              <w:t>Agrupación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Amigos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 </w:t>
            </w:r>
            <w:r>
              <w:rPr>
                <w:sz w:val="22"/>
              </w:rPr>
              <w:t>Piragüismo de Canarias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Piraguismo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CFEM- 0047-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G35240258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Roque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9.330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CFEM- 0048-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G35432657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Corzas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2.140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CFEM- 0049-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G76185065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Godán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1.865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CFEM- 0050-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G76232461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Patinaje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Aliart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1.700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CFEM- 0051-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G35296805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Ingenio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Chaxiraxi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1.075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CFEM- 0052-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G35768407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Balonmano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Asiram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Escaleritas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CFEM- 0053-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G35725316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Romade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1.715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CFEM- 0054-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G35825496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Aguacan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CFEM- 0055-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G09998980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Galdar</w:t>
            </w:r>
            <w:r>
              <w:rPr>
                <w:spacing w:val="-2"/>
                <w:sz w:val="22"/>
              </w:rPr>
              <w:t> Cargus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Tenis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2976" type="#_x0000_t202" id="docshape167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8406489</wp:posOffset>
                </wp:positionH>
                <wp:positionV relativeFrom="page">
                  <wp:posOffset>6597253</wp:posOffset>
                </wp:positionV>
                <wp:extent cx="263525" cy="323342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9.468811pt;width:20.75pt;height:254.6pt;mso-position-horizontal-relative:page;mso-position-vertical-relative:page;z-index:15743488" type="#_x0000_t202" id="docshape16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CFEM- 0056-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G35305598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Nuevo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Doksuri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CFEM- 0057-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G56194095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Solventia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CFEM- 0058-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G35700079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Atlán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66" w:lineRule="exact" w:before="107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690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CFEM- 0059-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G56883721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Chimuelos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Runners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CFEM- 0060-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G35915305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Aythami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Ruano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555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CFEM- 0061-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G35222116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Palmas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Waterpolo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4.260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CFEM- 0062-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G76058072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Rítmica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Ilargui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 </w:t>
            </w:r>
            <w:r>
              <w:rPr>
                <w:spacing w:val="-2"/>
                <w:sz w:val="22"/>
              </w:rPr>
              <w:t>Rehoyas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3.290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CFEM- 0063-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G44602134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679" w:val="left" w:leader="none"/>
                <w:tab w:pos="1785" w:val="left" w:leader="none"/>
                <w:tab w:pos="2574" w:val="left" w:leader="none"/>
                <w:tab w:pos="3452" w:val="left" w:leader="none"/>
              </w:tabs>
              <w:spacing w:line="270" w:lineRule="atLeast" w:before="99"/>
              <w:ind w:left="70" w:right="60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Atinge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Ingenio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Gran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855" w:val="left" w:leader="none"/>
                <w:tab w:pos="1392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2"/>
                <w:sz w:val="22"/>
              </w:rPr>
              <w:t>Lucha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garrote canario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1.110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CFEM- 0064-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G35484823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Valsequillo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1.385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CFEM- 0065-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G35976240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1279" w:val="left" w:leader="none"/>
                <w:tab w:pos="2416" w:val="left" w:leader="none"/>
                <w:tab w:pos="3454" w:val="left" w:leader="none"/>
              </w:tabs>
              <w:spacing w:line="270" w:lineRule="atLeast" w:before="102"/>
              <w:ind w:left="70" w:right="58"/>
              <w:rPr>
                <w:sz w:val="22"/>
              </w:rPr>
            </w:pPr>
            <w:r>
              <w:rPr>
                <w:spacing w:val="-2"/>
                <w:sz w:val="22"/>
              </w:rPr>
              <w:t>Asociación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Gankaku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Gran </w:t>
            </w:r>
            <w:r>
              <w:rPr>
                <w:sz w:val="22"/>
              </w:rPr>
              <w:t>Canaria CLub Deportivo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 w:before="102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815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CFEM- 0066-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G76024579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Lila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6" w:val="left" w:leader="none"/>
              </w:tabs>
              <w:spacing w:line="270" w:lineRule="atLeast" w:before="99"/>
              <w:ind w:left="70" w:right="53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CFEM- 0067-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G72753379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Kinamic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CFEM- 0068-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G44824589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Sattivec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CFEM- 0069-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G35966761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Taekion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Firgas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CFEM- 0070-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G35301779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Marina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C.F.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CFEM- 0071-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G35403740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Cardones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CFEM- 0072-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G35301423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Bañaderos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CFEM- 0073-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G35364280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92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2.460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CFEM- 0074-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G76276716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Odín</w:t>
            </w:r>
            <w:r>
              <w:rPr>
                <w:spacing w:val="-4"/>
                <w:sz w:val="22"/>
              </w:rPr>
              <w:t> Team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550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4000" type="#_x0000_t202" id="docshape169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8406489</wp:posOffset>
                </wp:positionH>
                <wp:positionV relativeFrom="page">
                  <wp:posOffset>6597253</wp:posOffset>
                </wp:positionV>
                <wp:extent cx="263525" cy="323342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6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9.468811pt;width:20.75pt;height:254.6pt;mso-position-horizontal-relative:page;mso-position-vertical-relative:page;z-index:15744512" type="#_x0000_t202" id="docshape17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6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CFEM- 0075-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G16871212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Suac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Canarias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3.150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CFEM- 0076-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G76322239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Kickboxing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Coleta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CFEM- 0077-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G44606093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679" w:val="left" w:leader="none"/>
                <w:tab w:pos="1783" w:val="left" w:leader="none"/>
                <w:tab w:pos="2663" w:val="left" w:leader="none"/>
              </w:tabs>
              <w:spacing w:line="266" w:lineRule="exact" w:before="107"/>
              <w:ind w:left="70" w:right="58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Agoney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Montesdeoca Macías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685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CFEM- 0078-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G35636885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Septiembre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CFEM- 0079-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G76263706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Cedar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210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CFEM- 0080-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G76332733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Acuarius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CFEM- 0081-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G76149251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Toro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CFEM- 0082-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G35722172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Veterano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Playa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Hombre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CFEM- 0083-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G72742919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Emalask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CFEM- 0084-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G35571199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Grande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CFEM- 0085-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G35390012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Gimnasio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Coliseo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CFEM- 0086-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G35740380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Deportivo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Petancas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Lomitos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Correa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Bola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canaria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petanca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CFEM- 0087-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G35238674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Patinaje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Artístico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CFEM- 0088-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G35579630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Satti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Guayate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2.760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CFEM- 0089-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G35469238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Temisas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CFEM- 0090-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G76323443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Axinamar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CFEM- 0091-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G35917541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Carucagua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CFEM- 0092-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G35755289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1842" w:val="left" w:leader="none"/>
              </w:tabs>
              <w:spacing w:line="270" w:lineRule="atLeast" w:before="99"/>
              <w:ind w:left="70" w:right="5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Deportivo</w:t>
              <w:tab/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Hermanos </w:t>
            </w:r>
            <w:r>
              <w:rPr>
                <w:spacing w:val="-2"/>
                <w:sz w:val="22"/>
              </w:rPr>
              <w:t>Alemán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3.685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CFEM- 0093-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G76278688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Taurus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550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5024" type="#_x0000_t202" id="docshape171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8406489</wp:posOffset>
                </wp:positionH>
                <wp:positionV relativeFrom="page">
                  <wp:posOffset>6597253</wp:posOffset>
                </wp:positionV>
                <wp:extent cx="263525" cy="323342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7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9.468811pt;width:20.75pt;height:254.6pt;mso-position-horizontal-relative:page;mso-position-vertical-relative:page;z-index:15745536" type="#_x0000_t202" id="docshape17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7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CFEM- 0094-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G72551807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Adira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Telde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CFEM- 0095-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G72443625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Domigranca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Veritas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FESD.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CFEM- 0096-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G35427145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Uava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1.740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CFEM- 0097-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G16723934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C.B.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Silel</w:t>
            </w:r>
            <w:r>
              <w:rPr>
                <w:spacing w:val="-2"/>
                <w:sz w:val="22"/>
              </w:rPr>
              <w:t> Nighden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925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CFEM- 0098-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G35829340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Alejandro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Doblado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CFEM- 0099-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G35142611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Unión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Hidalgo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CFEM- 0100-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G35985662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775" w:val="left" w:leader="none"/>
                <w:tab w:pos="1974" w:val="left" w:leader="none"/>
                <w:tab w:pos="2982" w:val="left" w:leader="none"/>
                <w:tab w:pos="3563" w:val="left" w:leader="none"/>
              </w:tabs>
              <w:spacing w:line="270" w:lineRule="atLeast" w:before="99"/>
              <w:ind w:left="70" w:right="59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Huertas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Rey </w:t>
            </w:r>
            <w:r>
              <w:rPr>
                <w:spacing w:val="-2"/>
                <w:sz w:val="22"/>
              </w:rPr>
              <w:t>Guanarteme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CFEM- 0101-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G76101336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Approba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Tenis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525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CFEM- 0102-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G76197375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CFEM- 0103-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G76008002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Brisán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625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CFEM- 0104-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G76262740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ADN</w:t>
            </w:r>
            <w:r>
              <w:rPr>
                <w:spacing w:val="-2"/>
                <w:sz w:val="22"/>
              </w:rPr>
              <w:t> Runners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CFEM- 0105-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G76249671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Taecan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CFEM- 0106-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G13670716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710" w:val="left" w:leader="none"/>
                <w:tab w:pos="1847" w:val="left" w:leader="none"/>
                <w:tab w:pos="2313" w:val="left" w:leader="none"/>
                <w:tab w:pos="3025" w:val="left" w:leader="none"/>
              </w:tabs>
              <w:spacing w:line="270" w:lineRule="atLeast" w:before="99"/>
              <w:ind w:left="70" w:right="59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Artes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Marciales </w:t>
            </w:r>
            <w:r>
              <w:rPr>
                <w:sz w:val="22"/>
              </w:rPr>
              <w:t>Alejandro Reyes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CFEM- 0107-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G76312602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Tenis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CFEM- 0108-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G76023837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Hajime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Rehoyas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66" w:lineRule="exact" w:before="108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260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CFEM- 0109-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G19426113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Poirewa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CFEM- 0110-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G02848091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Ciclista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Piconera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CFEM- 0111-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G35293224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CFEM- 0112-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G35421650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Juventud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Las Palmas de Gran 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875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6048" type="#_x0000_t202" id="docshape173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8406489</wp:posOffset>
                </wp:positionH>
                <wp:positionV relativeFrom="page">
                  <wp:posOffset>6597253</wp:posOffset>
                </wp:positionV>
                <wp:extent cx="263525" cy="323342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8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9.468811pt;width:20.75pt;height:254.6pt;mso-position-horizontal-relative:page;mso-position-vertical-relative:page;z-index:15746560" type="#_x0000_t202" id="docshape17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8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CFEM- 0113-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G76141191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Futsal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Mogán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CFS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CFEM- 0114-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G76040419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Grubagal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CFEM- 0115-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G35680255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Bachicao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CFEM- 0116-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G35687771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102"/>
              <w:ind w:left="7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Jóvenes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Deportistas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Arinaga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6.510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CFEM- 0117-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G76243377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Villa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Agüimes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20CNVA16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CFEM- 0118-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G35794452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C.D.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Pila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Garrote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Canario Egenenacar de Agüimes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855" w:val="left" w:leader="none"/>
                <w:tab w:pos="1392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2"/>
                <w:sz w:val="22"/>
              </w:rPr>
              <w:t>Lucha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garrote canario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CFEM- 0119-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G76308501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Drago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Padel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Pádel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CFEM- 0120-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G35730381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Amagro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CFEM- 0121-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G35389790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Frailes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680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CFEM- 0122-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G76184985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Chikillos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Vecindario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CFEM- 0123-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G35289529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Balos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CFEM- 0124-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G76069699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703" w:val="left" w:leader="none"/>
                <w:tab w:pos="1833" w:val="left" w:leader="none"/>
                <w:tab w:pos="3087" w:val="left" w:leader="none"/>
                <w:tab w:pos="3598" w:val="left" w:leader="none"/>
              </w:tabs>
              <w:spacing w:line="270" w:lineRule="atLeast" w:before="99"/>
              <w:ind w:left="70" w:right="59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Balonmano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Sur </w:t>
            </w:r>
            <w:r>
              <w:rPr>
                <w:spacing w:val="-2"/>
                <w:sz w:val="22"/>
              </w:rPr>
              <w:t>Suregranca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CFEM- 0125-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G76050897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Springwater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Volefir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2.710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CFEM- 0126-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G35249200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CAI-Gran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1.540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CFEM- 0127-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V35443555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Elegua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3.170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CFEM- 0128-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G35248855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Aridaman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Hockey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Hockey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CFEM- 0129-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G35393495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Marítimo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Varadero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Vela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1.050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CFEM- 0130-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G35516368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CFS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Alamos-El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Pino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1.405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CFEM- 0131-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G76246974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Abike</w:t>
            </w:r>
            <w:r>
              <w:rPr>
                <w:spacing w:val="-4"/>
                <w:sz w:val="22"/>
              </w:rPr>
              <w:t> Team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7072" type="#_x0000_t202" id="docshape175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8406489</wp:posOffset>
                </wp:positionH>
                <wp:positionV relativeFrom="page">
                  <wp:posOffset>6597253</wp:posOffset>
                </wp:positionV>
                <wp:extent cx="263525" cy="323342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9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9.468811pt;width:20.75pt;height:254.6pt;mso-position-horizontal-relative:page;mso-position-vertical-relative:page;z-index:15747584" type="#_x0000_t202" id="docshape17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9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CFEM- 0132-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G35276930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Villa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Ingenio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CFEM- 0133-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G06799357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2"/>
                <w:sz w:val="22"/>
              </w:rPr>
              <w:t>Henko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CFEM- 0134-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G35655927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Valleverde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460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CFEM- 0135-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G35124791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102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Palmas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Gran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CFEM- 0136-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G35602457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Iduna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CFEM- 0137-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G76250380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Caraballo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CFEM- 0138-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G76187319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Dafne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Martín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Morales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CFEM- 0139-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G44795284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Essenzilian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CFEM- 0140-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G76348036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Jonacky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CFEM- 0141-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G70893912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Kaito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CFEM- 0142-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G76314467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Engaliate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Bola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canaria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petanca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CFEM- 0143-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G35218239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Canarias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2.570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CFEM- 0144-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G35274471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Mogán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CFEM- 0145-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G35972892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Aruvec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6" w:val="left" w:leader="none"/>
              </w:tabs>
              <w:spacing w:line="270" w:lineRule="atLeast" w:before="99"/>
              <w:ind w:left="70" w:right="53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365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CFEM- 0146-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G35256874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Guía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CFEM- 0147-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G56623705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Luchas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Carcara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CFEM- 0148-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G09731282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Derriba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Golpea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995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CFEM- 0149-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G06778542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Catarino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CFEM- 0150-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G75772228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Thiago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Martins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155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8096" type="#_x0000_t202" id="docshape177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8406489</wp:posOffset>
                </wp:positionH>
                <wp:positionV relativeFrom="page">
                  <wp:posOffset>6554886</wp:posOffset>
                </wp:positionV>
                <wp:extent cx="263525" cy="327596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10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6.132813pt;width:20.75pt;height:257.95pt;mso-position-horizontal-relative:page;mso-position-vertical-relative:page;z-index:15748608" type="#_x0000_t202" id="docshape17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10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CFEM- 0151-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G35370790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Surfing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Oleaje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Surf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CFEM- 0152-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G01687417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Garepa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Viera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CFEM- 0153-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G35808807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Rítmica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Gadae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1.125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CFEM- 0154-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G35382720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Guayarmina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CFEM- 0155-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G35603828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Árbol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Bonito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Vegueta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CFEM- 0156-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G35640267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Pilarteme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Veteranos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CFEM- 0157-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G35355635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Puertos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2"/>
                <w:sz w:val="22"/>
              </w:rPr>
              <w:t> Palmas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CFEM- 0158-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G35029115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Metropole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Waterpolo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6.360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CFEM- 0159-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G76128941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Gym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Stylo</w:t>
            </w:r>
          </w:p>
        </w:tc>
        <w:tc>
          <w:tcPr>
            <w:tcW w:w="2121" w:type="dxa"/>
          </w:tcPr>
          <w:p>
            <w:pPr>
              <w:pStyle w:val="TableParagraph"/>
              <w:spacing w:line="266" w:lineRule="exact" w:before="108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665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CFEM- 0160-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G35322494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Agüimes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CFEM- 0161-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G19730639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Mangué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CFEM- 0162-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G35525328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Rítmica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Deportiva Piedra y Flor de Arucas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CFEM- 0163-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G56486046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Ciclismo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Siete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Arucas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CFEM- 0164-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G35885003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Praxis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4.400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CFEM- 0165-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G35777929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Esgrima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Armas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Esgrima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CFEM- 0166-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G35227602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Torres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CFEM- 0167-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G35556984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Costa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Arenas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Tenis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1.575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CFEM- 0168-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G35533348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Moya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Tilover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1.685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CFEM- 0169-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G76175207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Chofaracay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9120" type="#_x0000_t202" id="docshape179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8406489</wp:posOffset>
                </wp:positionH>
                <wp:positionV relativeFrom="page">
                  <wp:posOffset>6560525</wp:posOffset>
                </wp:positionV>
                <wp:extent cx="263525" cy="327025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263525" cy="327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6.576782pt;width:20.75pt;height:257.5pt;mso-position-horizontal-relative:page;mso-position-vertical-relative:page;z-index:15749632" type="#_x0000_t202" id="docshape18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11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CFEM- 0170-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G01693480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Overblock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CFEM- 0171-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G35345099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Majoreras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Guayadeque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CFEM- 0172-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G76135540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Gyasi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Palmas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G.C.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2.390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CFEM- 0173-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G10974640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Gajob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CFEM- 0174-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G35223429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Canteras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U.D.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CFEM- 0175-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G35038298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Real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2"/>
                <w:sz w:val="22"/>
              </w:rPr>
              <w:t> Victoria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CFEM- 0176-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G35008770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Real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Náutico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Vela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CFEM- 0177-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G35410083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Teldeportivo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CFEM- 0178-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G35761451</w:t>
            </w:r>
          </w:p>
        </w:tc>
        <w:tc>
          <w:tcPr>
            <w:tcW w:w="3963" w:type="dxa"/>
          </w:tcPr>
          <w:p>
            <w:pPr>
              <w:pStyle w:val="TableParagraph"/>
              <w:spacing w:line="266" w:lineRule="exact" w:before="108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Agrupación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7 </w:t>
            </w:r>
            <w:r>
              <w:rPr>
                <w:spacing w:val="-2"/>
                <w:sz w:val="22"/>
              </w:rPr>
              <w:t>Palmas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CFEM- 0179-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G76075340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Corazón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María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8.055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CFEM- 0180-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G02867414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Umikai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415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CFEM- 0181-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G05438148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Braveheart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G.C.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750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CFEM- 0182-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G76202720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Grandbudo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CFEM- 0183-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G35091198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Unión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Antonio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 </w:t>
            </w:r>
            <w:r>
              <w:rPr>
                <w:spacing w:val="-2"/>
                <w:sz w:val="22"/>
              </w:rPr>
              <w:t>Palmas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CFEM- 0184-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G35249846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Heidelberg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6.885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CFEM- 0185-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G35397272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Guiniguada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Apolinario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CFEM- 0186-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G76036185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Meloneras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Bartolomé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Tirajana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525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CFEM- 0187-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G35770510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Esbisoni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CFEM- 0188-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G76337591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Luchas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Team Chedey Jiménez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530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50144" type="#_x0000_t202" id="docshape181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8406489</wp:posOffset>
                </wp:positionH>
                <wp:positionV relativeFrom="page">
                  <wp:posOffset>6554886</wp:posOffset>
                </wp:positionV>
                <wp:extent cx="263525" cy="327596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12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6.132813pt;width:20.75pt;height:257.95pt;mso-position-horizontal-relative:page;mso-position-vertical-relative:page;z-index:15750656" type="#_x0000_t202" id="docshape18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12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CFEM- 0189-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G35677079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Canterbury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4"/>
                <w:sz w:val="22"/>
              </w:rPr>
              <w:t> Club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CFEM- 0190-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G35249036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Goro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CFEM- 0191-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G76165653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Jitte</w:t>
            </w:r>
          </w:p>
        </w:tc>
        <w:tc>
          <w:tcPr>
            <w:tcW w:w="2121" w:type="dxa"/>
          </w:tcPr>
          <w:p>
            <w:pPr>
              <w:pStyle w:val="TableParagraph"/>
              <w:spacing w:line="266" w:lineRule="exact" w:before="107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285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CFEM- 0192-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G01733369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Mesa</w:t>
            </w:r>
            <w:r>
              <w:rPr>
                <w:spacing w:val="-2"/>
                <w:sz w:val="22"/>
              </w:rPr>
              <w:t> Galagagui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Tenis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mesa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CFEM- 0193-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G16991176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665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CFEM- 0194-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G35251289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Arguineguín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CFEM- 0195-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G16699779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Oihana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CFEM- 0196-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G35251511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Patinaje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Fernando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330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CFEM- 0197-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G76262849</w:t>
            </w:r>
          </w:p>
        </w:tc>
        <w:tc>
          <w:tcPr>
            <w:tcW w:w="3963" w:type="dxa"/>
          </w:tcPr>
          <w:p>
            <w:pPr>
              <w:pStyle w:val="TableParagraph"/>
              <w:spacing w:line="266" w:lineRule="exact" w:before="108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Artisroll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Sataute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Santa </w:t>
            </w:r>
            <w:r>
              <w:rPr>
                <w:spacing w:val="-2"/>
                <w:sz w:val="22"/>
              </w:rPr>
              <w:t>Brígida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CFEM- 0198-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G02779072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102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Entidad Sicilia &amp; Roig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Pádel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425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CFEM- 0199-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G35376466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Koryo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CFEM- 0200-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G35069830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Sociedad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Recreativa </w:t>
            </w:r>
            <w:r>
              <w:rPr>
                <w:spacing w:val="-2"/>
                <w:sz w:val="22"/>
              </w:rPr>
              <w:t>Barrial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CFEM- 0201-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G76125764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José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Julio</w:t>
            </w:r>
            <w:r>
              <w:rPr>
                <w:spacing w:val="-2"/>
                <w:sz w:val="22"/>
              </w:rPr>
              <w:t> Santana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CFEM- 0202-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G16723876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Corpe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Tenis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CFEM- 0203-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G13999024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Nilo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Fighters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CFEM- 0204-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G76141753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Ciclista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Doratil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Moyabike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CFEM- 0205-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G76168400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Fercott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755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CFEM- 0206-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G76076397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Rolvinternacionale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295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CFEM- 0207-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G35228931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Firgas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51168" type="#_x0000_t202" id="docshape183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8406489</wp:posOffset>
                </wp:positionH>
                <wp:positionV relativeFrom="page">
                  <wp:posOffset>6554886</wp:posOffset>
                </wp:positionV>
                <wp:extent cx="263525" cy="327596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13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6.132813pt;width:20.75pt;height:257.95pt;mso-position-horizontal-relative:page;mso-position-vertical-relative:page;z-index:15751680" type="#_x0000_t202" id="docshape18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13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CFEM- 0208-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G35684620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Yacal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Tenis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mesa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CFEM- 0209-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G76302165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Ciclista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Tamadaba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Biker </w:t>
            </w:r>
            <w:r>
              <w:rPr>
                <w:spacing w:val="-2"/>
                <w:sz w:val="22"/>
              </w:rPr>
              <w:t>Agaete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CFEM- 0210-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G76212133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Jackson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Tenis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1.425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CFEM- 0211-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G35269554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Calero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CFEM- 0212-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G76309137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Dario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Hernández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CFEM- 0213-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G56349368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Canacante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CFEM- 0214-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G76367515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JR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Pádel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CFEM- 0215-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G76181023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Agaeterun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530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CFEM- 0216-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G76015825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Windsurfing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2NDREEF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Surf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CFEM- 0217-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G35421544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102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Ahorros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Canarias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CFEM- 0218-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G35998335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669" w:val="left" w:leader="none"/>
                <w:tab w:pos="1766" w:val="left" w:leader="none"/>
                <w:tab w:pos="2193" w:val="left" w:leader="none"/>
                <w:tab w:pos="3222" w:val="left" w:leader="none"/>
              </w:tabs>
              <w:spacing w:line="270" w:lineRule="atLeast" w:before="99"/>
              <w:ind w:left="70" w:right="59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Gimnasia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Rítmica </w:t>
            </w:r>
            <w:r>
              <w:rPr>
                <w:sz w:val="22"/>
              </w:rPr>
              <w:t>Deportiva Arotza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1.405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CFEM- 0219-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G76135318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Villasclaras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CFEM- 0220-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G35244003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Teror </w:t>
            </w:r>
            <w:r>
              <w:rPr>
                <w:spacing w:val="-2"/>
                <w:sz w:val="22"/>
              </w:rPr>
              <w:t>Balompié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CFEM- 0221-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G35092915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Arucas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Fútbol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CFEM- 0222-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G35512375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Hockey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Molina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Sport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1.160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CFEM- 0223-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G76316116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Atletismo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Adasat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CFEM- 0224-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G76210756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Bushican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70" w:lineRule="atLeast" w:before="99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CFEM- 0225-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G35402650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Llanos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CFEM- 0226-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G76308774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Rítmica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Elegance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Villa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Santa Brígida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990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52192" type="#_x0000_t202" id="docshape185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8406489</wp:posOffset>
                </wp:positionH>
                <wp:positionV relativeFrom="page">
                  <wp:posOffset>6554886</wp:posOffset>
                </wp:positionV>
                <wp:extent cx="263525" cy="327596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14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6.132813pt;width:20.75pt;height:257.95pt;mso-position-horizontal-relative:page;mso-position-vertical-relative:page;z-index:15752704" type="#_x0000_t202" id="docshape18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14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CFEM- 0227-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G35493105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8"/>
              <w:ind w:left="70"/>
              <w:rPr>
                <w:sz w:val="22"/>
              </w:rPr>
            </w:pPr>
            <w:r>
              <w:rPr>
                <w:sz w:val="22"/>
              </w:rPr>
              <w:t>Asociación Deportiva Club G.R. Besay-Villa de Ingenio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CFEM- 0228-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G76159300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Sacoa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CFEM- 0229-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G67813519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Surf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CFEM- 0230-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G35652635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Rítmica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Náyade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CFEM- 0231-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G76318880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Canaria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Point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Tenis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CFEM- 0232-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G35341742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Amigos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Doctoral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Sala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CFEM- 0233-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G35471663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Gáldar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CFEM- 0234-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G35569847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Salinas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Lucía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685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CFEM- 0235-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G35385525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1255" w:val="left" w:leader="none"/>
                <w:tab w:pos="2368" w:val="left" w:leader="none"/>
                <w:tab w:pos="2996" w:val="left" w:leader="none"/>
              </w:tabs>
              <w:spacing w:line="266" w:lineRule="exact" w:before="108"/>
              <w:ind w:left="70" w:right="60"/>
              <w:rPr>
                <w:sz w:val="22"/>
              </w:rPr>
            </w:pPr>
            <w:r>
              <w:rPr>
                <w:spacing w:val="-2"/>
                <w:sz w:val="22"/>
              </w:rPr>
              <w:t>Asociación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 </w:t>
            </w:r>
            <w:r>
              <w:rPr>
                <w:sz w:val="22"/>
              </w:rPr>
              <w:t>Elemental U.D. Piletas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CFEM- 0236-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G35534460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Jovero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Rosas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CFEM- 0237-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G35409754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Unión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Guía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CFEM- 0238-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G35206747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Cerruda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325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CFEM- 0239-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G10984110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4"/>
                <w:sz w:val="22"/>
              </w:rPr>
              <w:t>Armas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CFEM- 0240-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G35660737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Bike-</w:t>
            </w:r>
            <w:r>
              <w:rPr>
                <w:spacing w:val="-2"/>
                <w:sz w:val="22"/>
              </w:rPr>
              <w:t>Therore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CFEM- 0241-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G35311273</w:t>
            </w:r>
          </w:p>
        </w:tc>
        <w:tc>
          <w:tcPr>
            <w:tcW w:w="3963" w:type="dxa"/>
          </w:tcPr>
          <w:p>
            <w:pPr>
              <w:pStyle w:val="TableParagraph"/>
              <w:spacing w:line="266" w:lineRule="exact" w:before="108"/>
              <w:ind w:left="70" w:right="5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Deportivo </w:t>
            </w:r>
            <w:r>
              <w:rPr>
                <w:spacing w:val="-2"/>
                <w:sz w:val="22"/>
              </w:rPr>
              <w:t>Valsequillo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CFEM- 0242-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G35892041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Jescagua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CFEM- 0243-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G35308188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Garita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CFEM- 0244-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G13927496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Seishin</w:t>
            </w:r>
          </w:p>
        </w:tc>
        <w:tc>
          <w:tcPr>
            <w:tcW w:w="2121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1.050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CFEM- 0245-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G76236884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Pegasus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Nessuno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Halterofilia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405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53216" type="#_x0000_t202" id="docshape187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8406489</wp:posOffset>
                </wp:positionH>
                <wp:positionV relativeFrom="page">
                  <wp:posOffset>6554886</wp:posOffset>
                </wp:positionV>
                <wp:extent cx="263525" cy="327596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15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6.132813pt;width:20.75pt;height:257.95pt;mso-position-horizontal-relative:page;mso-position-vertical-relative:page;z-index:15753728" type="#_x0000_t202" id="docshape18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15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CFEM- 0246-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G35274273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Ojos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Garza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CFEM- 0247-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G35807387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Tafira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Toscanes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Tenis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CFEM- 0248-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G35660935</w:t>
            </w:r>
          </w:p>
        </w:tc>
        <w:tc>
          <w:tcPr>
            <w:tcW w:w="3963" w:type="dxa"/>
          </w:tcPr>
          <w:p>
            <w:pPr>
              <w:pStyle w:val="TableParagraph"/>
              <w:tabs>
                <w:tab w:pos="787" w:val="left" w:leader="none"/>
                <w:tab w:pos="2001" w:val="left" w:leader="none"/>
                <w:tab w:pos="3287" w:val="left" w:leader="none"/>
              </w:tabs>
              <w:spacing w:line="266" w:lineRule="exact" w:before="107"/>
              <w:ind w:left="70" w:right="56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Naturaleza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Verde- </w:t>
            </w:r>
            <w:r>
              <w:rPr>
                <w:sz w:val="22"/>
              </w:rPr>
              <w:t>Valleseco de Gran 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CFEM- 0249-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G35275056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Real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Sporting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José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CFEM- 0250-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G35220821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Telde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2.630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CFEM- 0251-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G10521854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Gabafe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Gáldar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1.835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CFEM- 0252-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G35278399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Unión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Telde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CFEM- 0253-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G76123231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Ritmica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Izel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Telde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2.815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CFEM- 0254-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G76319755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Bugedo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4"/>
                <w:sz w:val="22"/>
              </w:rPr>
              <w:t> Sala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CFEM- 0255-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G76216118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Masaru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CFEM- 0256-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G76343813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Meraki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Patín</w:t>
            </w:r>
            <w:r>
              <w:rPr>
                <w:spacing w:val="-4"/>
                <w:sz w:val="22"/>
              </w:rPr>
              <w:t> Club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CFEM- 0257-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G56201270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Ciutel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CFEM- 0258-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G35063122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Longueras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CFEM- 0259-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G35338227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Unión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Juventud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Costa</w:t>
            </w:r>
            <w:r>
              <w:rPr>
                <w:spacing w:val="-4"/>
                <w:sz w:val="22"/>
              </w:rPr>
              <w:t> Ayala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CFEM- 0260-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G35760859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Negro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Arinaga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CFEM- 0261-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G76183920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Fomento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Sanrotán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CFEM- 0262-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G35278340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Villa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Santa Brígida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CFEM- 0263-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G76051812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Terhalter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Halterofilia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CFEM- 0264-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G35252725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Atalaya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54240" type="#_x0000_t202" id="docshape189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8406489</wp:posOffset>
                </wp:positionH>
                <wp:positionV relativeFrom="page">
                  <wp:posOffset>6554886</wp:posOffset>
                </wp:positionV>
                <wp:extent cx="263525" cy="327596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16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6.132813pt;width:20.75pt;height:257.95pt;mso-position-horizontal-relative:page;mso-position-vertical-relative:page;z-index:15754752" type="#_x0000_t202" id="docshape19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16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CFEM- 0265-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G76311398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Isleclub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CFEM- 0266-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G76095074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Campus </w:t>
            </w:r>
            <w:r>
              <w:rPr>
                <w:spacing w:val="-2"/>
                <w:sz w:val="22"/>
              </w:rPr>
              <w:t>Futboltec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CFEM- 0267-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G35301662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Unión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Nicolás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CFEM- 0268-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G35651827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Malta</w:t>
            </w:r>
            <w:r>
              <w:rPr>
                <w:spacing w:val="-5"/>
                <w:sz w:val="22"/>
              </w:rPr>
              <w:t> 97</w:t>
            </w:r>
          </w:p>
        </w:tc>
        <w:tc>
          <w:tcPr>
            <w:tcW w:w="2121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CFEM- 0269-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G35318567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Almenara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CFEM- 0270-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G76097229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Aregranca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CFEM- 0271-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G35241595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Pedro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Mártir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CFEM- 0272-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G35352889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Pastores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CFEM- 0273-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G35511252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CFEM- 0274-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G35791458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Pablo</w:t>
            </w:r>
            <w:r>
              <w:rPr>
                <w:spacing w:val="-2"/>
                <w:sz w:val="22"/>
              </w:rPr>
              <w:t> Becerril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CFEM- 0275-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G35270784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Unión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Lázaro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CFEM- 0276-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G35258409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Ingenio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CFEM- 0277-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G35148402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Batería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Juan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CFEM- 0278-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G35273705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Barrio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Atlántico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CFEM- 0279-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G35370667</w:t>
            </w:r>
          </w:p>
        </w:tc>
        <w:tc>
          <w:tcPr>
            <w:tcW w:w="3963" w:type="dxa"/>
          </w:tcPr>
          <w:p>
            <w:pPr>
              <w:pStyle w:val="TableParagraph"/>
              <w:spacing w:line="266" w:lineRule="exact" w:before="108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Jiu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Jitsu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Tanaka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Tres </w:t>
            </w:r>
            <w:r>
              <w:rPr>
                <w:spacing w:val="-2"/>
                <w:sz w:val="22"/>
              </w:rPr>
              <w:t>Palmas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5" w:val="left" w:leader="none"/>
              </w:tabs>
              <w:spacing w:line="266" w:lineRule="exact" w:before="108"/>
              <w:ind w:left="70" w:right="54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895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CFEM- 0280-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G35641505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Endidad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Vallinamar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CFEM- 0281-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G35396670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Santidad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Banot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CFEM- 0282-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G42974303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Ubuntu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Halterofilia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CFEM- 0283-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G35833342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Sancho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Vargas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875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55264" type="#_x0000_t202" id="docshape191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8406489</wp:posOffset>
                </wp:positionH>
                <wp:positionV relativeFrom="page">
                  <wp:posOffset>6554886</wp:posOffset>
                </wp:positionV>
                <wp:extent cx="263525" cy="327596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17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16.132813pt;width:20.75pt;height:257.95pt;mso-position-horizontal-relative:page;mso-position-vertical-relative:page;z-index:15755776" type="#_x0000_t202" id="docshape19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17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960" w:top="1920" w:bottom="1180" w:left="1417" w:right="566"/>
        </w:sect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3"/>
        <w:gridCol w:w="3963"/>
        <w:gridCol w:w="2121"/>
        <w:gridCol w:w="1560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NÚMERO</w:t>
            </w:r>
          </w:p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39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2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121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529" w:hanging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 DEPORTIVA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line="270" w:lineRule="atLeast" w:before="246"/>
              <w:ind w:left="292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 ESTIMADA</w:t>
            </w:r>
          </w:p>
        </w:tc>
      </w:tr>
      <w:tr>
        <w:trPr>
          <w:trHeight w:val="657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CFEM- 0284-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G13759089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Yellow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Bowl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Tenis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2.180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CFEM- 0285-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G35423441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Caja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Canarias </w:t>
            </w:r>
            <w:r>
              <w:rPr>
                <w:spacing w:val="-2"/>
                <w:sz w:val="22"/>
              </w:rPr>
              <w:t>Vecindario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7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CFEM- 0286-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G35704451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Kumgang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Cruce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Arinaga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610</w:t>
            </w:r>
          </w:p>
        </w:tc>
      </w:tr>
      <w:tr>
        <w:trPr>
          <w:trHeight w:val="662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CFEM- 0287-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G76118199</w:t>
            </w:r>
          </w:p>
        </w:tc>
        <w:tc>
          <w:tcPr>
            <w:tcW w:w="3963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J.C.S.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Barranquillo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Frío</w:t>
            </w:r>
          </w:p>
        </w:tc>
        <w:tc>
          <w:tcPr>
            <w:tcW w:w="2121" w:type="dxa"/>
          </w:tcPr>
          <w:p>
            <w:pPr>
              <w:pStyle w:val="TableParagraph"/>
              <w:tabs>
                <w:tab w:pos="761" w:val="left" w:leader="none"/>
                <w:tab w:pos="1136" w:val="left" w:leader="none"/>
              </w:tabs>
              <w:spacing w:line="270" w:lineRule="atLeast" w:before="102"/>
              <w:ind w:left="70" w:right="53"/>
              <w:rPr>
                <w:sz w:val="22"/>
              </w:rPr>
            </w:pPr>
            <w:r>
              <w:rPr>
                <w:spacing w:val="-4"/>
                <w:sz w:val="22"/>
              </w:rPr>
              <w:t>Judo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disciplinas 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CFEM- 0288-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G35629625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Daniel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Carnevali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CFEM- 0289-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G35010321</w:t>
            </w:r>
          </w:p>
        </w:tc>
        <w:tc>
          <w:tcPr>
            <w:tcW w:w="3963" w:type="dxa"/>
          </w:tcPr>
          <w:p>
            <w:pPr>
              <w:pStyle w:val="TableParagraph"/>
              <w:spacing w:line="270" w:lineRule="atLeast" w:before="99"/>
              <w:ind w:left="70"/>
              <w:rPr>
                <w:sz w:val="22"/>
              </w:rPr>
            </w:pPr>
            <w:r>
              <w:rPr>
                <w:sz w:val="22"/>
              </w:rPr>
              <w:t>Club Deportivo Real Club de Tenis de Gran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Tenis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330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CFEM- 0290-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G76071505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Sayre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5.610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CFEM- 0291-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G35280528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Grande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525</w:t>
            </w:r>
          </w:p>
        </w:tc>
      </w:tr>
      <w:tr>
        <w:trPr>
          <w:trHeight w:val="660" w:hRule="atLeast"/>
        </w:trPr>
        <w:tc>
          <w:tcPr>
            <w:tcW w:w="1260" w:type="dxa"/>
          </w:tcPr>
          <w:p>
            <w:pPr>
              <w:pStyle w:val="TableParagraph"/>
              <w:spacing w:line="266" w:lineRule="exact" w:before="108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CFEM- 0292-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G76052117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Kihaku-</w:t>
            </w:r>
            <w:r>
              <w:rPr>
                <w:spacing w:val="-2"/>
                <w:sz w:val="22"/>
              </w:rPr>
              <w:t>Sempai</w:t>
            </w:r>
          </w:p>
        </w:tc>
        <w:tc>
          <w:tcPr>
            <w:tcW w:w="2121" w:type="dxa"/>
          </w:tcPr>
          <w:p>
            <w:pPr>
              <w:pStyle w:val="TableParagraph"/>
              <w:spacing w:line="266" w:lineRule="exact" w:before="108"/>
              <w:ind w:left="70"/>
              <w:rPr>
                <w:sz w:val="22"/>
              </w:rPr>
            </w:pPr>
            <w:r>
              <w:rPr>
                <w:sz w:val="22"/>
              </w:rPr>
              <w:t>Kárate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disciplinas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425</w:t>
            </w:r>
          </w:p>
        </w:tc>
      </w:tr>
      <w:tr>
        <w:trPr>
          <w:trHeight w:val="661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102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CFEM- 0293-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G35313444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Fútbol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2"/>
                <w:sz w:val="22"/>
              </w:rPr>
              <w:t> Carrizal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CFEM- 0294-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G35261882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Loyola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420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CFEM- 0295-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G35919141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spacing w:val="-2"/>
                <w:sz w:val="22"/>
              </w:rPr>
              <w:t> Cánovas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265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CFEM- 0296-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G76159243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Vecinklubf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Fútbol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val="659" w:hRule="atLeast"/>
        </w:trPr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69" w:right="191"/>
              <w:rPr>
                <w:sz w:val="22"/>
              </w:rPr>
            </w:pPr>
            <w:r>
              <w:rPr>
                <w:spacing w:val="-2"/>
                <w:sz w:val="22"/>
              </w:rPr>
              <w:t>EXP-</w:t>
            </w:r>
            <w:r>
              <w:rPr>
                <w:spacing w:val="-2"/>
                <w:sz w:val="22"/>
              </w:rPr>
              <w:t>CFEM- 0297-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G35318674</w:t>
            </w:r>
          </w:p>
        </w:tc>
        <w:tc>
          <w:tcPr>
            <w:tcW w:w="3963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Goleta</w:t>
            </w:r>
          </w:p>
        </w:tc>
        <w:tc>
          <w:tcPr>
            <w:tcW w:w="2121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1.270</w:t>
            </w:r>
          </w:p>
        </w:tc>
      </w:tr>
    </w:tbl>
    <w:p>
      <w:pPr>
        <w:pStyle w:val="BodyText"/>
        <w:spacing w:line="240" w:lineRule="auto" w:before="158"/>
        <w:ind w:left="0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27/05/2025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56288" type="#_x0000_t202" id="docshape193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27/05/2025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0" w:right="2118" w:firstLine="0"/>
        <w:jc w:val="righ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8406489</wp:posOffset>
                </wp:positionH>
                <wp:positionV relativeFrom="paragraph">
                  <wp:posOffset>-1411682</wp:posOffset>
                </wp:positionV>
                <wp:extent cx="263525" cy="327596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5DFP9M99D4ER6WACHFT5TTGFZ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18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-111.156105pt;width:20.75pt;height:257.95pt;mso-position-horizontal-relative:page;mso-position-vertical-relative:paragraph;z-index:15756800" type="#_x0000_t202" id="docshape19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5DFP9M99D4ER6WACHFT5TTGFZ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18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268.285</w:t>
      </w:r>
      <w:r>
        <w:rPr>
          <w:b/>
          <w:spacing w:val="-10"/>
          <w:sz w:val="22"/>
        </w:rPr>
        <w:t> €</w:t>
      </w:r>
    </w:p>
    <w:sectPr>
      <w:type w:val="continuous"/>
      <w:pgSz w:w="14180" w:h="16850"/>
      <w:pgMar w:header="321" w:footer="960" w:top="1920" w:bottom="118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49088">
          <wp:simplePos x="0" y="0"/>
          <wp:positionH relativeFrom="page">
            <wp:posOffset>381000</wp:posOffset>
          </wp:positionH>
          <wp:positionV relativeFrom="page">
            <wp:posOffset>8221471</wp:posOffset>
          </wp:positionV>
          <wp:extent cx="419100" cy="4191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49600">
              <wp:simplePos x="0" y="0"/>
              <wp:positionH relativeFrom="page">
                <wp:posOffset>4686300</wp:posOffset>
              </wp:positionH>
              <wp:positionV relativeFrom="page">
                <wp:posOffset>8242186</wp:posOffset>
              </wp:positionV>
              <wp:extent cx="2115185" cy="422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15185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9" w:lineRule="exact" w:before="24"/>
                            <w:ind w:left="20" w:right="0" w:firstLine="0"/>
                            <w:jc w:val="left"/>
                            <w:rPr>
                              <w:rFonts w:ascii="Tahoma"/>
                              <w:sz w:val="36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36"/>
                            </w:rPr>
                            <w:t>DECRETO</w:t>
                          </w:r>
                        </w:p>
                        <w:p>
                          <w:pPr>
                            <w:spacing w:line="201" w:lineRule="exact" w:before="0"/>
                            <w:ind w:left="40" w:right="0" w:firstLine="0"/>
                            <w:jc w:val="lef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Número: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2025-0274</w:t>
                          </w:r>
                          <w:r>
                            <w:rPr>
                              <w:rFonts w:ascii="Tahoma" w:hAnsi="Tahoma"/>
                              <w:spacing w:val="69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Fecha: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>27/05/2025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9pt;margin-top:648.991089pt;width:166.55pt;height:33.25pt;mso-position-horizontal-relative:page;mso-position-vertical-relative:page;z-index:-19066880" type="#_x0000_t202" id="docshape1" filled="false" stroked="false">
              <v:textbox inset="0,0,0,0">
                <w:txbxContent>
                  <w:p>
                    <w:pPr>
                      <w:spacing w:line="419" w:lineRule="exact" w:before="24"/>
                      <w:ind w:left="20" w:right="0" w:firstLine="0"/>
                      <w:jc w:val="left"/>
                      <w:rPr>
                        <w:rFonts w:ascii="Tahoma"/>
                        <w:sz w:val="36"/>
                      </w:rPr>
                    </w:pPr>
                    <w:r>
                      <w:rPr>
                        <w:rFonts w:ascii="Tahoma"/>
                        <w:spacing w:val="-2"/>
                        <w:sz w:val="36"/>
                      </w:rPr>
                      <w:t>DECRETO</w:t>
                    </w:r>
                  </w:p>
                  <w:p>
                    <w:pPr>
                      <w:spacing w:line="201" w:lineRule="exact" w:before="0"/>
                      <w:ind w:left="40" w:right="0" w:firstLine="0"/>
                      <w:jc w:val="lef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Número:</w:t>
                    </w:r>
                    <w:r>
                      <w:rPr>
                        <w:rFonts w:ascii="Tahoma" w:hAnsi="Tahoma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8"/>
                      </w:rPr>
                      <w:t>2025-0274</w:t>
                    </w:r>
                    <w:r>
                      <w:rPr>
                        <w:rFonts w:ascii="Tahoma" w:hAnsi="Tahoma"/>
                        <w:spacing w:val="69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8"/>
                      </w:rPr>
                      <w:t>Fecha:</w:t>
                    </w:r>
                    <w:r>
                      <w:rPr>
                        <w:rFonts w:ascii="Tahoma" w:hAnsi="Tahoma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>27/05/2025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0112">
              <wp:simplePos x="0" y="0"/>
              <wp:positionH relativeFrom="page">
                <wp:posOffset>863600</wp:posOffset>
              </wp:positionH>
              <wp:positionV relativeFrom="page">
                <wp:posOffset>8406489</wp:posOffset>
              </wp:positionV>
              <wp:extent cx="3233420" cy="2635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23342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</w:pPr>
                          <w:r>
                            <w:rPr>
                              <w:spacing w:val="-2"/>
                            </w:rPr>
                            <w:t>Cód.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Validación: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5DFP9M99D4ER6WACHFT5TTGFZ</w:t>
                          </w:r>
                        </w:p>
                        <w:p>
                          <w:pPr>
                            <w:pStyle w:val="BodyText"/>
                            <w:spacing w:line="120" w:lineRule="exact"/>
                          </w:pPr>
                          <w:r>
                            <w:rPr>
                              <w:spacing w:val="-2"/>
                            </w:rPr>
                            <w:t>Verificación: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https://grancanariadeportes.sedelectronica.es/</w:t>
                          </w:r>
                        </w:p>
                        <w:p>
                          <w:pPr>
                            <w:pStyle w:val="BodyText"/>
                          </w:pPr>
                          <w:r>
                            <w:rPr/>
                            <w:t>Documento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firmado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electrónicamente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desde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plataforma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esPublico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Gestiona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Página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pt;margin-top:661.928345pt;width:254.6pt;height:20.75pt;mso-position-horizontal-relative:page;mso-position-vertical-relative:page;z-index:-190663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</w:pPr>
                    <w:r>
                      <w:rPr>
                        <w:spacing w:val="-2"/>
                      </w:rPr>
                      <w:t>Cód.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Validación: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spacing w:val="-2"/>
                      </w:rPr>
                      <w:t>5DFP9M99D4ER6WACHFT5TTGFZ</w:t>
                    </w:r>
                  </w:p>
                  <w:p>
                    <w:pPr>
                      <w:pStyle w:val="BodyText"/>
                      <w:spacing w:line="120" w:lineRule="exact"/>
                    </w:pPr>
                    <w:r>
                      <w:rPr>
                        <w:spacing w:val="-2"/>
                      </w:rPr>
                      <w:t>Verificación: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https://grancanariadeportes.sedelectronica.es/</w:t>
                    </w:r>
                  </w:p>
                  <w:p>
                    <w:pPr>
                      <w:pStyle w:val="BodyText"/>
                    </w:pPr>
                    <w:r>
                      <w:rPr/>
                      <w:t>Documento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firmado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electrónicamente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desde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plataforma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esPublico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Gestiona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Página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1136">
              <wp:simplePos x="0" y="0"/>
              <wp:positionH relativeFrom="page">
                <wp:posOffset>7460360</wp:posOffset>
              </wp:positionH>
              <wp:positionV relativeFrom="page">
                <wp:posOffset>10205777</wp:posOffset>
              </wp:positionV>
              <wp:extent cx="152400" cy="165735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7.429993pt;margin-top:803.604492pt;width:12pt;height:13.05pt;mso-position-horizontal-relative:page;mso-position-vertical-relative:page;z-index:-19065344" type="#_x0000_t202" id="docshape15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52160">
          <wp:simplePos x="0" y="0"/>
          <wp:positionH relativeFrom="page">
            <wp:posOffset>8221471</wp:posOffset>
          </wp:positionH>
          <wp:positionV relativeFrom="page">
            <wp:posOffset>9893807</wp:posOffset>
          </wp:positionV>
          <wp:extent cx="419100" cy="419100"/>
          <wp:effectExtent l="0" t="0" r="0" b="0"/>
          <wp:wrapNone/>
          <wp:docPr id="173" name="Image 17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3" name="Image 1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2672">
              <wp:simplePos x="0" y="0"/>
              <wp:positionH relativeFrom="page">
                <wp:posOffset>7423277</wp:posOffset>
              </wp:positionH>
              <wp:positionV relativeFrom="page">
                <wp:posOffset>10205777</wp:posOffset>
              </wp:positionV>
              <wp:extent cx="191770" cy="165735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4.51001pt;margin-top:803.604492pt;width:15.1pt;height:13.05pt;mso-position-horizontal-relative:page;mso-position-vertical-relative:page;z-index:-19063808" type="#_x0000_t202" id="docshape16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50624">
          <wp:simplePos x="0" y="0"/>
          <wp:positionH relativeFrom="page">
            <wp:posOffset>1446085</wp:posOffset>
          </wp:positionH>
          <wp:positionV relativeFrom="page">
            <wp:posOffset>203796</wp:posOffset>
          </wp:positionV>
          <wp:extent cx="2066925" cy="883450"/>
          <wp:effectExtent l="0" t="0" r="0" b="0"/>
          <wp:wrapNone/>
          <wp:docPr id="160" name="Image 1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0" name="Image 1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6925" cy="88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51648">
          <wp:simplePos x="0" y="0"/>
          <wp:positionH relativeFrom="page">
            <wp:posOffset>1446085</wp:posOffset>
          </wp:positionH>
          <wp:positionV relativeFrom="page">
            <wp:posOffset>203796</wp:posOffset>
          </wp:positionV>
          <wp:extent cx="2066925" cy="883450"/>
          <wp:effectExtent l="0" t="0" r="0" b="0"/>
          <wp:wrapNone/>
          <wp:docPr id="172" name="Image 1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2" name="Image 1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6925" cy="88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line="129" w:lineRule="exact"/>
      <w:ind w:left="20"/>
    </w:pPr>
    <w:rPr>
      <w:rFonts w:ascii="Arial MT" w:hAnsi="Arial MT" w:eastAsia="Arial MT" w:cs="Arial MT"/>
      <w:sz w:val="12"/>
      <w:szCs w:val="1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header" Target="header1.xml"/><Relationship Id="rId133" Type="http://schemas.openxmlformats.org/officeDocument/2006/relationships/footer" Target="footer2.xml"/><Relationship Id="rId134" Type="http://schemas.openxmlformats.org/officeDocument/2006/relationships/image" Target="media/image129.png"/><Relationship Id="rId135" Type="http://schemas.openxmlformats.org/officeDocument/2006/relationships/image" Target="media/image130.png"/><Relationship Id="rId136" Type="http://schemas.openxmlformats.org/officeDocument/2006/relationships/image" Target="media/image131.png"/><Relationship Id="rId137" Type="http://schemas.openxmlformats.org/officeDocument/2006/relationships/image" Target="media/image132.png"/><Relationship Id="rId138" Type="http://schemas.openxmlformats.org/officeDocument/2006/relationships/image" Target="media/image133.png"/><Relationship Id="rId139" Type="http://schemas.openxmlformats.org/officeDocument/2006/relationships/image" Target="media/image134.png"/><Relationship Id="rId140" Type="http://schemas.openxmlformats.org/officeDocument/2006/relationships/image" Target="media/image135.png"/><Relationship Id="rId141" Type="http://schemas.openxmlformats.org/officeDocument/2006/relationships/header" Target="header2.xml"/><Relationship Id="rId142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28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28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2025-11-27T13:52:06Z</dcterms:created>
  <dcterms:modified xsi:type="dcterms:W3CDTF">2025-11-27T13:52:06Z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iLovePDF</vt:lpwstr>
  </property>
</Properties>
</file>